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FCAA" w14:textId="50BCC8C5" w:rsidR="00F444DF" w:rsidRDefault="00E93B8C" w:rsidP="00E93B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noProof/>
          <w:sz w:val="20"/>
          <w:szCs w:val="20"/>
          <w:lang w:val="en-GB" w:eastAsia="en-GB"/>
        </w:rPr>
        <w:drawing>
          <wp:inline distT="0" distB="0" distL="0" distR="0" wp14:anchorId="72761991" wp14:editId="37BFB62E">
            <wp:extent cx="2948305" cy="762000"/>
            <wp:effectExtent l="0" t="0" r="4445" b="0"/>
            <wp:docPr id="1" name="Picture 1" descr="BMBC logo left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BC logo left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C8BF" w14:textId="64E6C752" w:rsidR="00F444DF" w:rsidRPr="001837FB" w:rsidRDefault="00F444DF" w:rsidP="00F444DF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C940" wp14:editId="0C7E9CF5">
                <wp:simplePos x="0" y="0"/>
                <wp:positionH relativeFrom="column">
                  <wp:posOffset>-234315</wp:posOffset>
                </wp:positionH>
                <wp:positionV relativeFrom="paragraph">
                  <wp:posOffset>152400</wp:posOffset>
                </wp:positionV>
                <wp:extent cx="5998845" cy="634365"/>
                <wp:effectExtent l="3810" t="381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BF1CB" w14:textId="77777777" w:rsidR="00F444DF" w:rsidRPr="001252F2" w:rsidRDefault="00691C4B" w:rsidP="00F444D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People</w:t>
                            </w:r>
                            <w:r w:rsidR="00F444DF" w:rsidRPr="001252F2">
                              <w:rPr>
                                <w:rFonts w:ascii="Calibri" w:hAnsi="Calibri" w:cs="Arial"/>
                                <w:b/>
                              </w:rPr>
                              <w:t xml:space="preserve"> Directorate for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Early Start, Prevention &amp; Sufficiency Service</w:t>
                            </w:r>
                            <w:r w:rsidR="00F444DF" w:rsidRPr="001252F2">
                              <w:rPr>
                                <w:rFonts w:ascii="Calibri" w:hAnsi="Calibri" w:cs="Arial"/>
                                <w:b/>
                              </w:rPr>
                              <w:t xml:space="preserve"> - Education Welfare</w:t>
                            </w:r>
                          </w:p>
                          <w:p w14:paraId="4D37BEA7" w14:textId="77777777" w:rsidR="00F444DF" w:rsidRPr="001252F2" w:rsidRDefault="00F444DF" w:rsidP="00F444D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252F2">
                              <w:rPr>
                                <w:rFonts w:ascii="Calibri" w:hAnsi="Calibri" w:cs="Arial"/>
                                <w:b/>
                              </w:rPr>
                              <w:t>Children Missing Education Form (CME)</w:t>
                            </w:r>
                          </w:p>
                          <w:p w14:paraId="6E99F890" w14:textId="77777777" w:rsidR="00F444DF" w:rsidRDefault="00F444DF" w:rsidP="00F444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52F2">
                              <w:rPr>
                                <w:rFonts w:ascii="Calibri" w:hAnsi="Calibri" w:cs="Arial"/>
                                <w:b/>
                              </w:rPr>
                              <w:t xml:space="preserve">(Appendix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B</w:t>
                            </w:r>
                            <w:r w:rsidRPr="001252F2">
                              <w:rPr>
                                <w:rFonts w:ascii="Calibri" w:hAnsi="Calibri" w:cs="Arial"/>
                                <w:b/>
                              </w:rPr>
                              <w:t xml:space="preserve"> Regulation 8 - Point 6 and 8)</w:t>
                            </w:r>
                          </w:p>
                          <w:p w14:paraId="23E19BBC" w14:textId="77777777" w:rsidR="00F444DF" w:rsidRPr="004510AF" w:rsidRDefault="00F444DF" w:rsidP="00F444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2032AC" w14:textId="77777777" w:rsidR="00F444DF" w:rsidRPr="00AC5940" w:rsidRDefault="00F444DF" w:rsidP="00F444DF">
                            <w:pPr>
                              <w:rPr>
                                <w:b/>
                              </w:rPr>
                            </w:pPr>
                            <w:r w:rsidRPr="00AC5940"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FC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45pt;margin-top:12pt;width:472.3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" stroked="f">
                <v:textbox>
                  <w:txbxContent>
                    <w:p w14:paraId="28BBF1CB" w14:textId="77777777" w:rsidR="00F444DF" w:rsidRPr="001252F2" w:rsidRDefault="00691C4B" w:rsidP="00F444DF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People</w:t>
                      </w:r>
                      <w:r w:rsidR="00F444DF" w:rsidRPr="001252F2">
                        <w:rPr>
                          <w:rFonts w:ascii="Calibri" w:hAnsi="Calibri" w:cs="Arial"/>
                          <w:b/>
                        </w:rPr>
                        <w:t xml:space="preserve"> Directorate for </w:t>
                      </w:r>
                      <w:r>
                        <w:rPr>
                          <w:rFonts w:ascii="Calibri" w:hAnsi="Calibri" w:cs="Arial"/>
                          <w:b/>
                        </w:rPr>
                        <w:t>Early Start, Prevention &amp; Sufficiency Service</w:t>
                      </w:r>
                      <w:r w:rsidR="00F444DF" w:rsidRPr="001252F2">
                        <w:rPr>
                          <w:rFonts w:ascii="Calibri" w:hAnsi="Calibri" w:cs="Arial"/>
                          <w:b/>
                        </w:rPr>
                        <w:t xml:space="preserve"> - Education Welfare</w:t>
                      </w:r>
                    </w:p>
                    <w:p w14:paraId="4D37BEA7" w14:textId="77777777" w:rsidR="00F444DF" w:rsidRPr="001252F2" w:rsidRDefault="00F444DF" w:rsidP="00F444DF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1252F2">
                        <w:rPr>
                          <w:rFonts w:ascii="Calibri" w:hAnsi="Calibri" w:cs="Arial"/>
                          <w:b/>
                        </w:rPr>
                        <w:t>Children Missing Education Form (CME)</w:t>
                      </w:r>
                    </w:p>
                    <w:p w14:paraId="6E99F890" w14:textId="77777777" w:rsidR="00F444DF" w:rsidRDefault="00F444DF" w:rsidP="00F444D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52F2">
                        <w:rPr>
                          <w:rFonts w:ascii="Calibri" w:hAnsi="Calibri" w:cs="Arial"/>
                          <w:b/>
                        </w:rPr>
                        <w:t xml:space="preserve">(Appendix </w:t>
                      </w:r>
                      <w:r>
                        <w:rPr>
                          <w:rFonts w:ascii="Calibri" w:hAnsi="Calibri" w:cs="Arial"/>
                          <w:b/>
                        </w:rPr>
                        <w:t>B</w:t>
                      </w:r>
                      <w:r w:rsidRPr="001252F2">
                        <w:rPr>
                          <w:rFonts w:ascii="Calibri" w:hAnsi="Calibri" w:cs="Arial"/>
                          <w:b/>
                        </w:rPr>
                        <w:t xml:space="preserve"> Regulation 8 - Point 6 and 8)</w:t>
                      </w:r>
                    </w:p>
                    <w:p w14:paraId="23E19BBC" w14:textId="77777777" w:rsidR="00F444DF" w:rsidRPr="004510AF" w:rsidRDefault="00F444DF" w:rsidP="00F444D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2032AC" w14:textId="77777777" w:rsidR="00F444DF" w:rsidRPr="00AC5940" w:rsidRDefault="00F444DF" w:rsidP="00F444DF">
                      <w:pPr>
                        <w:rPr>
                          <w:b/>
                        </w:rPr>
                      </w:pPr>
                      <w:r w:rsidRPr="00AC5940">
                        <w:rPr>
                          <w:b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345"/>
        <w:gridCol w:w="142"/>
        <w:gridCol w:w="709"/>
        <w:gridCol w:w="283"/>
        <w:gridCol w:w="2145"/>
        <w:gridCol w:w="1817"/>
        <w:gridCol w:w="7"/>
        <w:gridCol w:w="1134"/>
      </w:tblGrid>
      <w:tr w:rsidR="00F444DF" w:rsidRPr="004A4FC1" w14:paraId="232360A6" w14:textId="77777777" w:rsidTr="007B6E6A">
        <w:tc>
          <w:tcPr>
            <w:tcW w:w="109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CF020B3" w14:textId="77777777" w:rsidR="00F444DF" w:rsidRPr="004A4FC1" w:rsidRDefault="00F444DF" w:rsidP="007B6E6A">
            <w:pPr>
              <w:keepNext/>
              <w:tabs>
                <w:tab w:val="left" w:pos="7513"/>
              </w:tabs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/>
                <w:bCs/>
                <w:kern w:val="16"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bCs/>
                <w:kern w:val="16"/>
                <w:u w:val="single"/>
                <w:lang w:val="en-GB"/>
              </w:rPr>
              <w:t xml:space="preserve">PLEASE  COMPLETE ALL SECTIONS OF THIS FORM </w:t>
            </w:r>
          </w:p>
        </w:tc>
      </w:tr>
      <w:tr w:rsidR="00F444DF" w:rsidRPr="004A4FC1" w14:paraId="648DE02F" w14:textId="77777777" w:rsidTr="007B6E6A">
        <w:trPr>
          <w:cantSplit/>
          <w:trHeight w:val="395"/>
        </w:trPr>
        <w:tc>
          <w:tcPr>
            <w:tcW w:w="10926" w:type="dxa"/>
            <w:gridSpan w:val="9"/>
            <w:shd w:val="clear" w:color="auto" w:fill="C0C0C0"/>
          </w:tcPr>
          <w:p w14:paraId="1F3F904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Date referral made</w:t>
            </w:r>
            <w:r w:rsidRPr="004A4FC1">
              <w:rPr>
                <w:rFonts w:ascii="Calibri" w:hAnsi="Calibri" w:cs="Arial"/>
                <w:lang w:val="en-GB"/>
              </w:rPr>
              <w:t>:</w:t>
            </w:r>
          </w:p>
        </w:tc>
      </w:tr>
      <w:tr w:rsidR="00F444DF" w:rsidRPr="004A4FC1" w14:paraId="41107062" w14:textId="77777777" w:rsidTr="007B6E6A">
        <w:trPr>
          <w:cantSplit/>
          <w:trHeight w:val="638"/>
        </w:trPr>
        <w:tc>
          <w:tcPr>
            <w:tcW w:w="5823" w:type="dxa"/>
            <w:gridSpan w:val="5"/>
            <w:shd w:val="clear" w:color="auto" w:fill="auto"/>
          </w:tcPr>
          <w:p w14:paraId="31DE4B5C" w14:textId="77777777" w:rsidR="00F444DF" w:rsidRPr="004A4FC1" w:rsidRDefault="00F444DF" w:rsidP="007B6E6A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Pupil Surname:</w:t>
            </w:r>
          </w:p>
          <w:p w14:paraId="37FDCB8F" w14:textId="77777777" w:rsidR="00F444DF" w:rsidRPr="004A4FC1" w:rsidRDefault="00F444DF" w:rsidP="007B6E6A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Arial"/>
                <w:b/>
                <w:lang w:val="en-GB"/>
              </w:rPr>
            </w:pPr>
          </w:p>
          <w:p w14:paraId="1E76FD33" w14:textId="77777777" w:rsidR="00F444DF" w:rsidRPr="004A4FC1" w:rsidRDefault="00F444DF" w:rsidP="007B6E6A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Alias: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5DC559B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Pupil First Name :</w:t>
            </w:r>
          </w:p>
          <w:p w14:paraId="00CD117A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  <w:p w14:paraId="56241397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Pupil Middle Name:</w:t>
            </w:r>
          </w:p>
        </w:tc>
      </w:tr>
      <w:tr w:rsidR="00F444DF" w:rsidRPr="004A4FC1" w14:paraId="2103825E" w14:textId="77777777" w:rsidTr="007B6E6A">
        <w:trPr>
          <w:cantSplit/>
          <w:trHeight w:val="332"/>
        </w:trPr>
        <w:tc>
          <w:tcPr>
            <w:tcW w:w="5823" w:type="dxa"/>
            <w:gridSpan w:val="5"/>
            <w:shd w:val="clear" w:color="auto" w:fill="auto"/>
          </w:tcPr>
          <w:p w14:paraId="2EB42D74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Date of Birth:</w:t>
            </w:r>
          </w:p>
          <w:p w14:paraId="51408A6A" w14:textId="77777777" w:rsidR="00F444DF" w:rsidRPr="004A4FC1" w:rsidRDefault="00F444DF" w:rsidP="007B6E6A">
            <w:pPr>
              <w:autoSpaceDE w:val="0"/>
              <w:autoSpaceDN w:val="0"/>
              <w:adjustRightInd w:val="0"/>
              <w:ind w:left="-18" w:firstLine="18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340AE517" w14:textId="77777777" w:rsidR="00F444DF" w:rsidRPr="004A4FC1" w:rsidRDefault="00F444DF" w:rsidP="007B6E6A">
            <w:pPr>
              <w:autoSpaceDE w:val="0"/>
              <w:autoSpaceDN w:val="0"/>
              <w:adjustRightInd w:val="0"/>
              <w:ind w:left="-18" w:firstLine="18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UPN No  :</w:t>
            </w:r>
          </w:p>
        </w:tc>
      </w:tr>
      <w:tr w:rsidR="00F444DF" w:rsidRPr="004A4FC1" w14:paraId="76564595" w14:textId="77777777" w:rsidTr="007B6E6A">
        <w:trPr>
          <w:cantSplit/>
          <w:trHeight w:val="1890"/>
        </w:trPr>
        <w:tc>
          <w:tcPr>
            <w:tcW w:w="5823" w:type="dxa"/>
            <w:gridSpan w:val="5"/>
            <w:vMerge w:val="restart"/>
            <w:shd w:val="clear" w:color="auto" w:fill="auto"/>
          </w:tcPr>
          <w:p w14:paraId="1EAD0FEA" w14:textId="77777777" w:rsidR="00F444DF" w:rsidRPr="004A4FC1" w:rsidRDefault="00F444DF" w:rsidP="007B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lang w:val="en-GB"/>
              </w:rPr>
            </w:pPr>
            <w:r w:rsidRPr="004A4FC1">
              <w:rPr>
                <w:rFonts w:ascii="Calibri" w:hAnsi="Calibri"/>
                <w:b/>
                <w:lang w:val="en-GB"/>
              </w:rPr>
              <w:t xml:space="preserve">Full Postal Address </w:t>
            </w:r>
            <w:r w:rsidRPr="00B206A1">
              <w:rPr>
                <w:rFonts w:ascii="Calibri" w:hAnsi="Calibri"/>
                <w:b/>
                <w:bCs/>
                <w:color w:val="0000FF"/>
                <w:lang w:val="en-GB"/>
              </w:rPr>
              <w:t>where the pupil normally resides</w:t>
            </w:r>
            <w:r w:rsidRPr="00B206A1">
              <w:rPr>
                <w:rFonts w:ascii="Calibri" w:hAnsi="Calibri"/>
                <w:color w:val="0000FF"/>
                <w:lang w:val="en-GB"/>
              </w:rPr>
              <w:t xml:space="preserve"> </w:t>
            </w:r>
            <w:r w:rsidRPr="00B206A1">
              <w:rPr>
                <w:rFonts w:ascii="Calibri" w:hAnsi="Calibri"/>
                <w:b/>
                <w:color w:val="0000FF"/>
                <w:lang w:val="en-GB"/>
              </w:rPr>
              <w:t xml:space="preserve">            </w:t>
            </w:r>
          </w:p>
          <w:p w14:paraId="70484D96" w14:textId="77777777" w:rsidR="00F444DF" w:rsidRPr="004A4FC1" w:rsidRDefault="00F444DF" w:rsidP="007B6E6A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612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ab/>
            </w:r>
          </w:p>
          <w:p w14:paraId="20D55B92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3426AF0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4B167CB5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38BB16AD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  <w:p w14:paraId="7C61CC67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  <w:p w14:paraId="4EEB784A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Pupils Future Address :</w:t>
            </w:r>
          </w:p>
          <w:p w14:paraId="3A7285E0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5686B7CB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0945C349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54618782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3C9864B6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3D5C75D4" w14:textId="60E403D4" w:rsidR="00F444DF" w:rsidRDefault="00F444DF" w:rsidP="007B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n-GB"/>
              </w:rPr>
            </w:pPr>
            <w:r w:rsidRPr="004A4FC1">
              <w:rPr>
                <w:rFonts w:ascii="Calibri" w:hAnsi="Calibri"/>
                <w:b/>
                <w:lang w:val="en-GB"/>
              </w:rPr>
              <w:t>Names of parents / guardians</w:t>
            </w:r>
            <w:r w:rsidRPr="004A4FC1">
              <w:rPr>
                <w:rFonts w:ascii="Calibri" w:hAnsi="Calibri"/>
                <w:lang w:val="en-GB"/>
              </w:rPr>
              <w:t xml:space="preserve"> </w:t>
            </w:r>
            <w:r w:rsidRPr="00101C63">
              <w:rPr>
                <w:rFonts w:ascii="Calibri" w:hAnsi="Calibri"/>
                <w:b/>
                <w:bCs/>
                <w:color w:val="0000FF"/>
                <w:lang w:val="en-GB"/>
              </w:rPr>
              <w:t>with whom the pupil normally resides full names and DOB if known</w:t>
            </w:r>
            <w:r w:rsidR="002A0A58" w:rsidRPr="00101C63">
              <w:rPr>
                <w:rFonts w:ascii="Calibri" w:hAnsi="Calibri"/>
                <w:b/>
                <w:bCs/>
                <w:color w:val="0000FF"/>
                <w:lang w:val="en-GB"/>
              </w:rPr>
              <w:t>.</w:t>
            </w:r>
          </w:p>
          <w:p w14:paraId="2673CBF6" w14:textId="77777777" w:rsidR="009302B7" w:rsidRPr="002A0A58" w:rsidRDefault="009302B7" w:rsidP="007B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n-GB"/>
              </w:rPr>
            </w:pPr>
          </w:p>
          <w:p w14:paraId="1F212C72" w14:textId="77777777" w:rsidR="00F444DF" w:rsidRPr="004A4FC1" w:rsidRDefault="00F444DF" w:rsidP="007B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lang w:val="en-GB"/>
              </w:rPr>
            </w:pPr>
            <w:r w:rsidRPr="004A4FC1">
              <w:rPr>
                <w:rFonts w:ascii="Calibri" w:hAnsi="Calibri"/>
                <w:b/>
                <w:lang w:val="en-GB"/>
              </w:rPr>
              <w:t>1………………………………</w:t>
            </w:r>
            <w:proofErr w:type="gramStart"/>
            <w:r w:rsidRPr="004A4FC1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4A4FC1">
              <w:rPr>
                <w:rFonts w:ascii="Calibri" w:hAnsi="Calibri"/>
                <w:b/>
                <w:lang w:val="en-GB"/>
              </w:rPr>
              <w:t>………….</w:t>
            </w:r>
          </w:p>
          <w:p w14:paraId="56B2D08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Relationship to pupil:</w:t>
            </w:r>
          </w:p>
          <w:p w14:paraId="24F5BC75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  <w:p w14:paraId="024B94F2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2</w:t>
            </w:r>
            <w:r>
              <w:rPr>
                <w:rFonts w:ascii="Calibri" w:hAnsi="Calibri" w:cs="Arial"/>
                <w:b/>
                <w:lang w:val="en-GB"/>
              </w:rPr>
              <w:t>.</w:t>
            </w:r>
            <w:r w:rsidRPr="004A4FC1">
              <w:rPr>
                <w:rFonts w:ascii="Calibri" w:hAnsi="Calibri" w:cs="Arial"/>
                <w:b/>
                <w:lang w:val="en-GB"/>
              </w:rPr>
              <w:t>.…………………………………………….</w:t>
            </w:r>
          </w:p>
          <w:p w14:paraId="289DC37C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Relationship to pupil:</w:t>
            </w:r>
          </w:p>
          <w:p w14:paraId="47612F09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0EA3289A" w14:textId="77777777" w:rsidTr="007B6E6A">
        <w:trPr>
          <w:cantSplit/>
          <w:trHeight w:val="485"/>
        </w:trPr>
        <w:tc>
          <w:tcPr>
            <w:tcW w:w="5823" w:type="dxa"/>
            <w:gridSpan w:val="5"/>
            <w:vMerge/>
            <w:shd w:val="clear" w:color="auto" w:fill="auto"/>
          </w:tcPr>
          <w:p w14:paraId="66B852BF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484B5FB3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Contact No Home:</w:t>
            </w:r>
          </w:p>
        </w:tc>
      </w:tr>
      <w:tr w:rsidR="00F444DF" w:rsidRPr="004A4FC1" w14:paraId="38D23745" w14:textId="77777777" w:rsidTr="007B6E6A">
        <w:trPr>
          <w:cantSplit/>
          <w:trHeight w:val="562"/>
        </w:trPr>
        <w:tc>
          <w:tcPr>
            <w:tcW w:w="5823" w:type="dxa"/>
            <w:gridSpan w:val="5"/>
            <w:vMerge/>
            <w:shd w:val="clear" w:color="auto" w:fill="auto"/>
          </w:tcPr>
          <w:p w14:paraId="245955D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123FE8CA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Contact No Mobile:</w:t>
            </w:r>
          </w:p>
        </w:tc>
      </w:tr>
      <w:tr w:rsidR="00F444DF" w:rsidRPr="004A4FC1" w14:paraId="54204604" w14:textId="77777777" w:rsidTr="007B6E6A">
        <w:trPr>
          <w:cantSplit/>
        </w:trPr>
        <w:tc>
          <w:tcPr>
            <w:tcW w:w="10926" w:type="dxa"/>
            <w:gridSpan w:val="9"/>
            <w:shd w:val="clear" w:color="auto" w:fill="auto"/>
          </w:tcPr>
          <w:p w14:paraId="739F1A25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Are there any known concerns related to staff safety in visiting this family/address:    YES / </w:t>
            </w:r>
            <w:proofErr w:type="gramStart"/>
            <w:r w:rsidRPr="004A4FC1">
              <w:rPr>
                <w:rFonts w:ascii="Calibri" w:hAnsi="Calibri" w:cs="Arial"/>
                <w:b/>
                <w:lang w:val="en-GB"/>
              </w:rPr>
              <w:t>NO</w:t>
            </w:r>
            <w:proofErr w:type="gramEnd"/>
            <w:r w:rsidRPr="004A4FC1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  <w:p w14:paraId="39BAF39B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Please enter any details over the page                      </w:t>
            </w:r>
          </w:p>
        </w:tc>
      </w:tr>
      <w:tr w:rsidR="00F444DF" w:rsidRPr="004A4FC1" w14:paraId="49B4F575" w14:textId="77777777" w:rsidTr="007B6E6A">
        <w:tc>
          <w:tcPr>
            <w:tcW w:w="4344" w:type="dxa"/>
            <w:shd w:val="clear" w:color="auto" w:fill="auto"/>
          </w:tcPr>
          <w:p w14:paraId="752AF6F2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Ethnicity / EAL :</w:t>
            </w:r>
          </w:p>
        </w:tc>
        <w:tc>
          <w:tcPr>
            <w:tcW w:w="3624" w:type="dxa"/>
            <w:gridSpan w:val="5"/>
            <w:shd w:val="clear" w:color="auto" w:fill="auto"/>
          </w:tcPr>
          <w:p w14:paraId="0C50868C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Gender:</w:t>
            </w:r>
          </w:p>
          <w:p w14:paraId="08465A3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958" w:type="dxa"/>
            <w:gridSpan w:val="3"/>
            <w:shd w:val="clear" w:color="auto" w:fill="auto"/>
          </w:tcPr>
          <w:p w14:paraId="0E00A48A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Year Group:</w:t>
            </w:r>
          </w:p>
        </w:tc>
      </w:tr>
      <w:tr w:rsidR="00F444DF" w:rsidRPr="004A4FC1" w14:paraId="71741D6E" w14:textId="77777777" w:rsidTr="007B6E6A">
        <w:trPr>
          <w:trHeight w:val="563"/>
        </w:trPr>
        <w:tc>
          <w:tcPr>
            <w:tcW w:w="10926" w:type="dxa"/>
            <w:gridSpan w:val="9"/>
            <w:shd w:val="clear" w:color="auto" w:fill="auto"/>
          </w:tcPr>
          <w:p w14:paraId="3E39739A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Name of School: </w:t>
            </w:r>
          </w:p>
          <w:p w14:paraId="3D14BC94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5F93473D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Contact name in school:</w:t>
            </w:r>
          </w:p>
          <w:p w14:paraId="3020E852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797D609C" w14:textId="77777777" w:rsidR="00F444DF" w:rsidRPr="00251C9B" w:rsidRDefault="00F444DF" w:rsidP="007B6E6A">
            <w:pPr>
              <w:rPr>
                <w:rFonts w:ascii="Calibri" w:hAnsi="Calibri"/>
                <w:b/>
                <w:bCs/>
                <w:lang w:val="en-GB" w:eastAsia="en-GB"/>
              </w:rPr>
            </w:pPr>
            <w:r w:rsidRPr="00251C9B">
              <w:rPr>
                <w:rFonts w:ascii="Calibri" w:hAnsi="Calibri"/>
                <w:b/>
                <w:bCs/>
                <w:lang w:val="en-GB" w:eastAsia="en-GB"/>
              </w:rPr>
              <w:t>Current % attendance:</w:t>
            </w:r>
          </w:p>
          <w:p w14:paraId="59F0442B" w14:textId="77777777" w:rsidR="00F444DF" w:rsidRPr="00B206A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color w:val="0000FF"/>
                <w:lang w:val="en-GB"/>
              </w:rPr>
            </w:pPr>
            <w:r w:rsidRPr="00B206A1">
              <w:rPr>
                <w:rFonts w:ascii="Calibri" w:hAnsi="Calibri"/>
                <w:b/>
                <w:bCs/>
                <w:color w:val="0000FF"/>
                <w:lang w:val="en-GB" w:eastAsia="en-GB"/>
              </w:rPr>
              <w:t>Please enclose a copy of current attendance register</w:t>
            </w:r>
          </w:p>
        </w:tc>
      </w:tr>
      <w:tr w:rsidR="00F444DF" w:rsidRPr="004A4FC1" w14:paraId="5D6DAF69" w14:textId="77777777" w:rsidTr="007B6E6A">
        <w:trPr>
          <w:trHeight w:val="406"/>
        </w:trPr>
        <w:tc>
          <w:tcPr>
            <w:tcW w:w="4831" w:type="dxa"/>
            <w:gridSpan w:val="3"/>
            <w:shd w:val="clear" w:color="auto" w:fill="auto"/>
          </w:tcPr>
          <w:p w14:paraId="0E99EFD0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On Roll:</w:t>
            </w:r>
            <w:r w:rsidRPr="004A4FC1">
              <w:rPr>
                <w:rFonts w:ascii="Calibri" w:hAnsi="Calibri" w:cs="Arial"/>
                <w:lang w:val="en-GB"/>
              </w:rPr>
              <w:t xml:space="preserve">   </w:t>
            </w:r>
            <w:r w:rsidRPr="004A4FC1">
              <w:rPr>
                <w:rFonts w:ascii="Calibri" w:hAnsi="Calibri" w:cs="Arial"/>
                <w:b/>
                <w:lang w:val="en-GB"/>
              </w:rPr>
              <w:t xml:space="preserve">YES / NO                       </w:t>
            </w:r>
          </w:p>
        </w:tc>
        <w:tc>
          <w:tcPr>
            <w:tcW w:w="6095" w:type="dxa"/>
            <w:gridSpan w:val="6"/>
            <w:shd w:val="clear" w:color="auto" w:fill="auto"/>
          </w:tcPr>
          <w:p w14:paraId="4291B2F0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Reason for Removal / Deletion from Roll </w:t>
            </w:r>
            <w:r w:rsidRPr="004A4FC1">
              <w:rPr>
                <w:rFonts w:ascii="Calibri" w:hAnsi="Calibri" w:cs="Arial"/>
                <w:lang w:val="en-GB"/>
              </w:rPr>
              <w:t>(Appendix A</w:t>
            </w:r>
            <w:r w:rsidRPr="004A4FC1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4A4FC1">
              <w:rPr>
                <w:rFonts w:ascii="Calibri" w:hAnsi="Calibri" w:cs="Arial"/>
                <w:lang w:val="en-GB"/>
              </w:rPr>
              <w:t>Regulation 8 of the CME Policy )</w:t>
            </w:r>
          </w:p>
          <w:p w14:paraId="6A8A79C0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6E944323" w14:textId="77777777" w:rsidTr="007B6E6A">
        <w:trPr>
          <w:trHeight w:val="307"/>
        </w:trPr>
        <w:tc>
          <w:tcPr>
            <w:tcW w:w="10926" w:type="dxa"/>
            <w:gridSpan w:val="9"/>
            <w:shd w:val="clear" w:color="auto" w:fill="auto"/>
          </w:tcPr>
          <w:p w14:paraId="53EF483A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Date last attended school:</w:t>
            </w:r>
          </w:p>
          <w:p w14:paraId="1DB2C74B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</w:tr>
      <w:tr w:rsidR="00F444DF" w:rsidRPr="004A4FC1" w14:paraId="6990F960" w14:textId="77777777" w:rsidTr="007B6E6A">
        <w:trPr>
          <w:trHeight w:val="360"/>
        </w:trPr>
        <w:tc>
          <w:tcPr>
            <w:tcW w:w="10926" w:type="dxa"/>
            <w:gridSpan w:val="9"/>
            <w:shd w:val="clear" w:color="auto" w:fill="auto"/>
          </w:tcPr>
          <w:p w14:paraId="48E08D13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Is this child / young person currently: </w:t>
            </w:r>
            <w:r w:rsidRPr="00101C63">
              <w:rPr>
                <w:rFonts w:ascii="Calibri" w:hAnsi="Calibri" w:cs="Arial"/>
                <w:b/>
                <w:color w:val="0000FF"/>
                <w:lang w:val="en-GB"/>
              </w:rPr>
              <w:t xml:space="preserve">please tick all applicable </w:t>
            </w:r>
          </w:p>
        </w:tc>
      </w:tr>
      <w:tr w:rsidR="00F444DF" w:rsidRPr="004A4FC1" w14:paraId="65C3B6C4" w14:textId="77777777" w:rsidTr="007B6E6A">
        <w:trPr>
          <w:trHeight w:val="360"/>
        </w:trPr>
        <w:tc>
          <w:tcPr>
            <w:tcW w:w="4689" w:type="dxa"/>
            <w:gridSpan w:val="2"/>
            <w:shd w:val="clear" w:color="auto" w:fill="auto"/>
          </w:tcPr>
          <w:p w14:paraId="79BBD228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 xml:space="preserve">A Looked After Child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57A3328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2C094B4B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>A Refugee/ Asylum Seeker</w:t>
            </w:r>
          </w:p>
        </w:tc>
        <w:tc>
          <w:tcPr>
            <w:tcW w:w="1134" w:type="dxa"/>
            <w:shd w:val="clear" w:color="auto" w:fill="auto"/>
          </w:tcPr>
          <w:p w14:paraId="7B9A33D7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33DE010C" w14:textId="77777777" w:rsidTr="007B6E6A">
        <w:trPr>
          <w:trHeight w:val="360"/>
        </w:trPr>
        <w:tc>
          <w:tcPr>
            <w:tcW w:w="4689" w:type="dxa"/>
            <w:gridSpan w:val="2"/>
            <w:shd w:val="clear" w:color="auto" w:fill="auto"/>
          </w:tcPr>
          <w:p w14:paraId="20475A31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>Subject to a Child Protection plan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5BCD3C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18DD62EC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>From a Travelling Family</w:t>
            </w:r>
          </w:p>
        </w:tc>
        <w:tc>
          <w:tcPr>
            <w:tcW w:w="1134" w:type="dxa"/>
            <w:shd w:val="clear" w:color="auto" w:fill="auto"/>
          </w:tcPr>
          <w:p w14:paraId="0028AF69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1BBEAFF9" w14:textId="77777777" w:rsidTr="007B6E6A">
        <w:trPr>
          <w:trHeight w:val="360"/>
        </w:trPr>
        <w:tc>
          <w:tcPr>
            <w:tcW w:w="4689" w:type="dxa"/>
            <w:gridSpan w:val="2"/>
            <w:shd w:val="clear" w:color="auto" w:fill="auto"/>
          </w:tcPr>
          <w:p w14:paraId="66DB0226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>In Temporary Accommodation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EE5D65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245" w:type="dxa"/>
            <w:gridSpan w:val="3"/>
            <w:shd w:val="clear" w:color="auto" w:fill="auto"/>
          </w:tcPr>
          <w:p w14:paraId="2581D39E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 xml:space="preserve">Subject to a EHA 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0A02BD8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11876355" w14:textId="77777777" w:rsidTr="007B6E6A">
        <w:trPr>
          <w:trHeight w:val="360"/>
        </w:trPr>
        <w:tc>
          <w:tcPr>
            <w:tcW w:w="4689" w:type="dxa"/>
            <w:gridSpan w:val="2"/>
            <w:shd w:val="clear" w:color="auto" w:fill="auto"/>
          </w:tcPr>
          <w:p w14:paraId="7D71A744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 xml:space="preserve">In a Refuge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C2ACFCF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245" w:type="dxa"/>
            <w:gridSpan w:val="3"/>
            <w:shd w:val="clear" w:color="auto" w:fill="auto"/>
          </w:tcPr>
          <w:p w14:paraId="6172E9E0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 xml:space="preserve">On a Statement of SEND / EHC Plan  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108320A0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</w:tr>
    </w:tbl>
    <w:p w14:paraId="11FA791E" w14:textId="77777777" w:rsidR="00F444DF" w:rsidRDefault="00F444DF" w:rsidP="00F444DF">
      <w:pPr>
        <w:jc w:val="right"/>
        <w:rPr>
          <w:rFonts w:ascii="Calibri" w:hAnsi="Calibri"/>
          <w:sz w:val="20"/>
          <w:szCs w:val="20"/>
        </w:rPr>
      </w:pPr>
    </w:p>
    <w:p w14:paraId="51052114" w14:textId="77777777" w:rsidR="00BE1DE0" w:rsidRDefault="00BE1DE0" w:rsidP="00F444DF">
      <w:pPr>
        <w:jc w:val="right"/>
        <w:rPr>
          <w:rFonts w:ascii="Calibri" w:hAnsi="Calibri"/>
          <w:sz w:val="20"/>
          <w:szCs w:val="20"/>
        </w:rPr>
      </w:pPr>
    </w:p>
    <w:p w14:paraId="4CD2EA69" w14:textId="77777777" w:rsidR="00BE1DE0" w:rsidRDefault="00BE1DE0" w:rsidP="00F444DF">
      <w:pPr>
        <w:jc w:val="right"/>
        <w:rPr>
          <w:rFonts w:ascii="Calibri" w:hAnsi="Calibri"/>
          <w:sz w:val="20"/>
          <w:szCs w:val="20"/>
        </w:rPr>
      </w:pPr>
    </w:p>
    <w:p w14:paraId="5277986F" w14:textId="77777777" w:rsidR="00BE1DE0" w:rsidRPr="001C4651" w:rsidRDefault="00BE1DE0" w:rsidP="00F444DF">
      <w:pPr>
        <w:jc w:val="right"/>
        <w:rPr>
          <w:rFonts w:ascii="Calibri" w:hAnsi="Calibri"/>
          <w:sz w:val="20"/>
          <w:szCs w:val="20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923"/>
        <w:gridCol w:w="517"/>
        <w:gridCol w:w="333"/>
        <w:gridCol w:w="4253"/>
        <w:gridCol w:w="850"/>
      </w:tblGrid>
      <w:tr w:rsidR="00F444DF" w:rsidRPr="004A4FC1" w14:paraId="479A6914" w14:textId="77777777" w:rsidTr="007B6E6A">
        <w:trPr>
          <w:cantSplit/>
          <w:trHeight w:val="291"/>
        </w:trPr>
        <w:tc>
          <w:tcPr>
            <w:tcW w:w="10926" w:type="dxa"/>
            <w:gridSpan w:val="6"/>
            <w:shd w:val="clear" w:color="auto" w:fill="auto"/>
          </w:tcPr>
          <w:p w14:paraId="511FAF7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Are any of the following agencies known to be currently involved with this child / family </w:t>
            </w:r>
            <w:r w:rsidRPr="007A1EA5">
              <w:rPr>
                <w:rFonts w:ascii="Calibri" w:hAnsi="Calibri" w:cs="Arial"/>
                <w:b/>
                <w:color w:val="0000FF"/>
                <w:lang w:val="en-GB"/>
              </w:rPr>
              <w:t>please tick if known and provide any contact names and telephone numbers on the additional comments box overleaf</w:t>
            </w:r>
          </w:p>
        </w:tc>
      </w:tr>
      <w:tr w:rsidR="00F444DF" w:rsidRPr="004A4FC1" w14:paraId="2204769E" w14:textId="77777777" w:rsidTr="007B6E6A">
        <w:trPr>
          <w:cantSplit/>
          <w:trHeight w:val="60"/>
        </w:trPr>
        <w:tc>
          <w:tcPr>
            <w:tcW w:w="4973" w:type="dxa"/>
            <w:gridSpan w:val="2"/>
            <w:shd w:val="clear" w:color="auto" w:fill="auto"/>
          </w:tcPr>
          <w:p w14:paraId="09BDF4B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 xml:space="preserve">Social Care 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762D3A5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055E4AB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4A4FC1">
              <w:rPr>
                <w:rFonts w:ascii="Calibri" w:hAnsi="Calibri" w:cs="Arial"/>
                <w:lang w:val="en-GB"/>
              </w:rPr>
              <w:t>Education Psychology</w:t>
            </w:r>
          </w:p>
        </w:tc>
        <w:tc>
          <w:tcPr>
            <w:tcW w:w="850" w:type="dxa"/>
            <w:shd w:val="clear" w:color="auto" w:fill="auto"/>
          </w:tcPr>
          <w:p w14:paraId="0D6620C9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1252F2" w14:paraId="3EDC784E" w14:textId="77777777" w:rsidTr="007B6E6A">
        <w:trPr>
          <w:cantSplit/>
          <w:trHeight w:val="60"/>
        </w:trPr>
        <w:tc>
          <w:tcPr>
            <w:tcW w:w="4973" w:type="dxa"/>
            <w:gridSpan w:val="2"/>
            <w:shd w:val="clear" w:color="auto" w:fill="auto"/>
          </w:tcPr>
          <w:p w14:paraId="20475CB3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1252F2">
              <w:rPr>
                <w:rFonts w:ascii="Calibri" w:hAnsi="Calibri" w:cs="Arial"/>
                <w:lang w:val="en-GB"/>
              </w:rPr>
              <w:t>Education Welfare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CBBF593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01C8EB3D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1252F2">
              <w:rPr>
                <w:rFonts w:ascii="Calibri" w:hAnsi="Calibri" w:cs="Arial"/>
                <w:lang w:val="en-GB"/>
              </w:rPr>
              <w:t xml:space="preserve">School Health / Nurse </w:t>
            </w:r>
          </w:p>
        </w:tc>
        <w:tc>
          <w:tcPr>
            <w:tcW w:w="850" w:type="dxa"/>
            <w:shd w:val="clear" w:color="auto" w:fill="auto"/>
          </w:tcPr>
          <w:p w14:paraId="13F526C1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1252F2" w14:paraId="278BF3B4" w14:textId="77777777" w:rsidTr="007B6E6A">
        <w:trPr>
          <w:cantSplit/>
          <w:trHeight w:val="321"/>
        </w:trPr>
        <w:tc>
          <w:tcPr>
            <w:tcW w:w="4973" w:type="dxa"/>
            <w:gridSpan w:val="2"/>
            <w:shd w:val="clear" w:color="auto" w:fill="auto"/>
          </w:tcPr>
          <w:p w14:paraId="2B00300A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1252F2">
              <w:rPr>
                <w:rFonts w:ascii="Calibri" w:hAnsi="Calibri" w:cs="Arial"/>
                <w:lang w:val="en-GB"/>
              </w:rPr>
              <w:t>CAMHS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3FB218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43A020FB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1252F2">
              <w:rPr>
                <w:rFonts w:ascii="Calibri" w:hAnsi="Calibri" w:cs="Arial"/>
                <w:lang w:val="en-GB"/>
              </w:rPr>
              <w:t>Youth Offending Team</w:t>
            </w:r>
          </w:p>
        </w:tc>
        <w:tc>
          <w:tcPr>
            <w:tcW w:w="850" w:type="dxa"/>
            <w:shd w:val="clear" w:color="auto" w:fill="auto"/>
          </w:tcPr>
          <w:p w14:paraId="711E03FD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1252F2" w14:paraId="49FF8099" w14:textId="77777777" w:rsidTr="007B6E6A">
        <w:trPr>
          <w:cantSplit/>
          <w:trHeight w:val="321"/>
        </w:trPr>
        <w:tc>
          <w:tcPr>
            <w:tcW w:w="4973" w:type="dxa"/>
            <w:gridSpan w:val="2"/>
            <w:shd w:val="clear" w:color="auto" w:fill="auto"/>
          </w:tcPr>
          <w:p w14:paraId="3F10FE5B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1252F2">
              <w:rPr>
                <w:rFonts w:ascii="Calibri" w:hAnsi="Calibri" w:cs="Arial"/>
                <w:lang w:val="en-GB"/>
              </w:rPr>
              <w:t xml:space="preserve">Any other service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FACB38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7552D4DE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5BD4B54" w14:textId="77777777" w:rsidR="00F444DF" w:rsidRPr="001252F2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4B2841DA" w14:textId="77777777" w:rsidTr="007B6E6A">
        <w:trPr>
          <w:cantSplit/>
          <w:trHeight w:val="291"/>
        </w:trPr>
        <w:tc>
          <w:tcPr>
            <w:tcW w:w="10926" w:type="dxa"/>
            <w:gridSpan w:val="6"/>
            <w:shd w:val="clear" w:color="auto" w:fill="auto"/>
          </w:tcPr>
          <w:p w14:paraId="69F5586D" w14:textId="440B72BB" w:rsidR="00F444DF" w:rsidRPr="007A1EA5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FF"/>
                <w:u w:val="single"/>
                <w:lang w:val="en-GB"/>
              </w:rPr>
            </w:pPr>
            <w:r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>Please provide</w:t>
            </w:r>
            <w:r w:rsidRPr="007A1EA5">
              <w:rPr>
                <w:rFonts w:ascii="Calibri" w:hAnsi="Calibri" w:cs="Arial"/>
                <w:color w:val="0000FF"/>
                <w:u w:val="single"/>
                <w:lang w:val="en-GB"/>
              </w:rPr>
              <w:t xml:space="preserve"> </w:t>
            </w:r>
            <w:r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 xml:space="preserve">details of any siblings/family relationships below </w:t>
            </w:r>
            <w:r w:rsidR="00CC74DC"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>~ please ensure to li</w:t>
            </w:r>
            <w:r w:rsidR="009B0E22"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 xml:space="preserve">aise with sibling </w:t>
            </w:r>
            <w:r w:rsidR="00A43D03"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 xml:space="preserve">schools/academies and </w:t>
            </w:r>
            <w:r w:rsidR="009B0E22"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 xml:space="preserve"> nursery placements  where appro</w:t>
            </w:r>
            <w:r w:rsidR="00A43D03" w:rsidRPr="007A1EA5">
              <w:rPr>
                <w:rFonts w:ascii="Calibri" w:hAnsi="Calibri" w:cs="Arial"/>
                <w:b/>
                <w:color w:val="0000FF"/>
                <w:u w:val="single"/>
                <w:lang w:val="en-GB"/>
              </w:rPr>
              <w:t>priate</w:t>
            </w:r>
          </w:p>
          <w:p w14:paraId="044E4E8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GB"/>
              </w:rPr>
            </w:pPr>
          </w:p>
        </w:tc>
      </w:tr>
      <w:tr w:rsidR="00F444DF" w:rsidRPr="004A4FC1" w14:paraId="1D5124EE" w14:textId="77777777" w:rsidTr="007B6E6A">
        <w:trPr>
          <w:trHeight w:val="291"/>
        </w:trPr>
        <w:tc>
          <w:tcPr>
            <w:tcW w:w="4050" w:type="dxa"/>
            <w:shd w:val="clear" w:color="auto" w:fill="auto"/>
          </w:tcPr>
          <w:p w14:paraId="62731EBC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            </w:t>
            </w:r>
            <w:r w:rsidRPr="004A4FC1">
              <w:rPr>
                <w:rFonts w:ascii="Calibri" w:hAnsi="Calibri" w:cs="Arial"/>
                <w:b/>
                <w:u w:val="single"/>
                <w:lang w:val="en-GB"/>
              </w:rPr>
              <w:t>Name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56F0AA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     </w:t>
            </w:r>
            <w:r w:rsidRPr="004A4FC1">
              <w:rPr>
                <w:rFonts w:ascii="Calibri" w:hAnsi="Calibri" w:cs="Arial"/>
                <w:b/>
                <w:u w:val="single"/>
                <w:lang w:val="en-GB"/>
              </w:rPr>
              <w:t>DOB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3FF7B7C0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                                </w:t>
            </w:r>
            <w:r w:rsidRPr="004A4FC1">
              <w:rPr>
                <w:rFonts w:ascii="Calibri" w:hAnsi="Calibri" w:cs="Arial"/>
                <w:b/>
                <w:u w:val="single"/>
                <w:lang w:val="en-GB"/>
              </w:rPr>
              <w:t xml:space="preserve">School </w:t>
            </w:r>
          </w:p>
        </w:tc>
      </w:tr>
      <w:tr w:rsidR="00F444DF" w:rsidRPr="001837FB" w14:paraId="0A51DE0D" w14:textId="77777777" w:rsidTr="007B6E6A">
        <w:trPr>
          <w:trHeight w:val="291"/>
        </w:trPr>
        <w:tc>
          <w:tcPr>
            <w:tcW w:w="4050" w:type="dxa"/>
            <w:shd w:val="clear" w:color="auto" w:fill="auto"/>
          </w:tcPr>
          <w:p w14:paraId="4D0292AE" w14:textId="77777777" w:rsidR="00F444DF" w:rsidRPr="001837FB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6C1FD57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  <w:gridSpan w:val="3"/>
            <w:shd w:val="clear" w:color="auto" w:fill="auto"/>
          </w:tcPr>
          <w:p w14:paraId="0B20F489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44DF" w:rsidRPr="001837FB" w14:paraId="03508B3C" w14:textId="77777777" w:rsidTr="007B6E6A">
        <w:trPr>
          <w:trHeight w:val="291"/>
        </w:trPr>
        <w:tc>
          <w:tcPr>
            <w:tcW w:w="4050" w:type="dxa"/>
            <w:shd w:val="clear" w:color="auto" w:fill="auto"/>
          </w:tcPr>
          <w:p w14:paraId="01C047A2" w14:textId="77777777" w:rsidR="00F444DF" w:rsidRPr="001837FB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888BA16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  <w:gridSpan w:val="3"/>
            <w:shd w:val="clear" w:color="auto" w:fill="auto"/>
          </w:tcPr>
          <w:p w14:paraId="4057CC97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44DF" w:rsidRPr="001837FB" w14:paraId="2E52B503" w14:textId="77777777" w:rsidTr="007B6E6A">
        <w:trPr>
          <w:trHeight w:val="291"/>
        </w:trPr>
        <w:tc>
          <w:tcPr>
            <w:tcW w:w="4050" w:type="dxa"/>
            <w:shd w:val="clear" w:color="auto" w:fill="auto"/>
          </w:tcPr>
          <w:p w14:paraId="43FA301F" w14:textId="77777777" w:rsidR="00F444DF" w:rsidRPr="001837FB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014FF5C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  <w:gridSpan w:val="3"/>
            <w:shd w:val="clear" w:color="auto" w:fill="auto"/>
          </w:tcPr>
          <w:p w14:paraId="7095650E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44DF" w:rsidRPr="001837FB" w14:paraId="486C9E85" w14:textId="77777777" w:rsidTr="007B6E6A">
        <w:trPr>
          <w:trHeight w:val="291"/>
        </w:trPr>
        <w:tc>
          <w:tcPr>
            <w:tcW w:w="4050" w:type="dxa"/>
            <w:shd w:val="clear" w:color="auto" w:fill="auto"/>
          </w:tcPr>
          <w:p w14:paraId="35F6EF5C" w14:textId="77777777" w:rsidR="00F444DF" w:rsidRPr="001837FB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D4969E5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  <w:gridSpan w:val="3"/>
            <w:shd w:val="clear" w:color="auto" w:fill="auto"/>
          </w:tcPr>
          <w:p w14:paraId="64706F59" w14:textId="77777777" w:rsidR="00F444DF" w:rsidRPr="001837FB" w:rsidRDefault="00F444DF" w:rsidP="007B6E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A0A3175" w14:textId="77777777" w:rsidR="00F444DF" w:rsidRDefault="00F444DF" w:rsidP="00F444DF"/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6"/>
      </w:tblGrid>
      <w:tr w:rsidR="00F444DF" w:rsidRPr="001C4651" w14:paraId="6BD184D3" w14:textId="77777777" w:rsidTr="007B6E6A">
        <w:trPr>
          <w:trHeight w:val="702"/>
        </w:trPr>
        <w:tc>
          <w:tcPr>
            <w:tcW w:w="10926" w:type="dxa"/>
            <w:shd w:val="clear" w:color="auto" w:fill="auto"/>
          </w:tcPr>
          <w:p w14:paraId="44180083" w14:textId="77777777" w:rsidR="00F444DF" w:rsidRPr="001C465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</w:pPr>
          </w:p>
          <w:p w14:paraId="67D88578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</w:pPr>
            <w:r w:rsidRPr="001C4651"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Please complete this check list below</w:t>
            </w:r>
          </w:p>
          <w:p w14:paraId="78852B4D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</w:pPr>
          </w:p>
          <w:p w14:paraId="27DB1997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1C4651">
              <w:rPr>
                <w:rFonts w:ascii="Calibri" w:hAnsi="Calibri"/>
                <w:b/>
                <w:i/>
              </w:rPr>
              <w:t>What is the primary reason for referring this child to your CME?  Please indicate where appropriate:</w:t>
            </w:r>
          </w:p>
          <w:p w14:paraId="1B718FFF" w14:textId="77777777" w:rsidR="00F444DF" w:rsidRPr="001C465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6EADF0D1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 has failed to take up a place at your school               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6575C6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C6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6575C6">
              <w:rPr>
                <w:rFonts w:ascii="Calibri" w:hAnsi="Calibri"/>
                <w:i/>
              </w:rPr>
              <w:fldChar w:fldCharType="end"/>
            </w:r>
          </w:p>
          <w:p w14:paraId="21FC7132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6C8F5AF6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Child’s whereabouts are unknown                                         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52A17A5D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17E02A50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Parent is fleeing domestic violence                                       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0DC40174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33787012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Child/family is reported to have left the area                        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2E702D78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208D20A6" w14:textId="77777777" w:rsidR="00F444DF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>Child is reported to have left the UK with parents/</w:t>
            </w:r>
            <w:proofErr w:type="spellStart"/>
            <w:r w:rsidRPr="001C4651">
              <w:rPr>
                <w:rFonts w:ascii="Calibri" w:hAnsi="Calibri"/>
                <w:i/>
              </w:rPr>
              <w:t>carers</w:t>
            </w:r>
            <w:proofErr w:type="spellEnd"/>
            <w:r w:rsidRPr="001C4651">
              <w:rPr>
                <w:rFonts w:ascii="Calibri" w:hAnsi="Calibri"/>
                <w:i/>
              </w:rPr>
              <w:t xml:space="preserve">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612A41CA" w14:textId="77777777" w:rsidR="00F444DF" w:rsidRDefault="00F444DF" w:rsidP="007B6E6A">
            <w:pPr>
              <w:keepNext/>
              <w:tabs>
                <w:tab w:val="left" w:pos="9066"/>
              </w:tabs>
              <w:rPr>
                <w:rFonts w:ascii="Calibri" w:hAnsi="Calibri"/>
                <w:i/>
              </w:rPr>
            </w:pPr>
          </w:p>
          <w:p w14:paraId="2D2AD925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 is reported to have left the UK without parents               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5FD93675" w14:textId="77777777" w:rsidR="00F444DF" w:rsidRPr="001C4651" w:rsidRDefault="00F444DF" w:rsidP="007B6E6A">
            <w:pPr>
              <w:keepNext/>
              <w:tabs>
                <w:tab w:val="left" w:pos="9066"/>
              </w:tabs>
              <w:rPr>
                <w:rFonts w:ascii="Calibri" w:hAnsi="Calibri"/>
                <w:i/>
              </w:rPr>
            </w:pPr>
          </w:p>
          <w:p w14:paraId="2B0B146D" w14:textId="77777777" w:rsidR="00F444DF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 has failed to return from an agreed holiday in term time             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631B5EFB" w14:textId="77777777" w:rsidR="00F444DF" w:rsidRPr="001C4651" w:rsidRDefault="00F444DF" w:rsidP="007B6E6A">
            <w:pPr>
              <w:keepNext/>
              <w:tabs>
                <w:tab w:val="left" w:pos="9089"/>
              </w:tabs>
              <w:rPr>
                <w:rFonts w:ascii="Calibri" w:hAnsi="Calibri"/>
                <w:i/>
              </w:rPr>
            </w:pPr>
          </w:p>
          <w:p w14:paraId="2C17A4AB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 has failed to return from an </w:t>
            </w:r>
            <w:proofErr w:type="spellStart"/>
            <w:r w:rsidRPr="001C4651">
              <w:rPr>
                <w:rFonts w:ascii="Calibri" w:hAnsi="Calibri"/>
                <w:i/>
              </w:rPr>
              <w:t>unauthorised</w:t>
            </w:r>
            <w:proofErr w:type="spellEnd"/>
            <w:r w:rsidRPr="001C4651">
              <w:rPr>
                <w:rFonts w:ascii="Calibri" w:hAnsi="Calibri"/>
                <w:i/>
              </w:rPr>
              <w:t xml:space="preserve"> holiday in term time                 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2214F3AA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18D4756F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Parents have taken child out of school for an extended period without school agreement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29A9F167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779EBA3B" w14:textId="77777777" w:rsidR="00F444DF" w:rsidRPr="001C4651" w:rsidRDefault="00F444DF" w:rsidP="007B6E6A">
            <w:pPr>
              <w:keepNext/>
              <w:tabs>
                <w:tab w:val="left" w:pos="9117"/>
              </w:tabs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 xml:space="preserve">Child has failed to return after summer holidays </w:t>
            </w:r>
            <w:r w:rsidRPr="001C4651">
              <w:rPr>
                <w:rFonts w:ascii="Calibri" w:hAnsi="Calibri"/>
                <w:i/>
                <w:u w:val="single"/>
              </w:rPr>
              <w:t>and</w:t>
            </w:r>
            <w:r w:rsidRPr="001C4651">
              <w:rPr>
                <w:rFonts w:ascii="Calibri" w:hAnsi="Calibri"/>
                <w:i/>
              </w:rPr>
              <w:t xml:space="preserve"> whereabouts are unknown                       </w:t>
            </w:r>
            <w:r>
              <w:rPr>
                <w:rFonts w:ascii="Calibri" w:hAnsi="Calibri"/>
                <w:i/>
              </w:rPr>
              <w:tab/>
            </w:r>
            <w:r w:rsidRPr="001C4651">
              <w:rPr>
                <w:rFonts w:ascii="Calibri" w:hAnsi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51">
              <w:rPr>
                <w:rFonts w:ascii="Calibri" w:hAnsi="Calibri"/>
                <w:i/>
              </w:rPr>
              <w:instrText xml:space="preserve"> FORMCHECKBOX </w:instrText>
            </w:r>
            <w:r w:rsidR="00E93B8C">
              <w:rPr>
                <w:rFonts w:ascii="Calibri" w:hAnsi="Calibri"/>
                <w:i/>
              </w:rPr>
            </w:r>
            <w:r w:rsidR="00E93B8C">
              <w:rPr>
                <w:rFonts w:ascii="Calibri" w:hAnsi="Calibri"/>
                <w:i/>
              </w:rPr>
              <w:fldChar w:fldCharType="separate"/>
            </w:r>
            <w:r w:rsidRPr="001C4651">
              <w:rPr>
                <w:rFonts w:ascii="Calibri" w:hAnsi="Calibri"/>
                <w:i/>
              </w:rPr>
              <w:fldChar w:fldCharType="end"/>
            </w:r>
          </w:p>
          <w:p w14:paraId="1F5B6405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1018CD97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>Please provide details of any specific safeguarding concerns you have:</w:t>
            </w:r>
          </w:p>
          <w:p w14:paraId="2293CF0F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</w:p>
          <w:p w14:paraId="1B7B2494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</w:p>
          <w:p w14:paraId="5E370919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</w:p>
          <w:p w14:paraId="0064DAEE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</w:p>
          <w:p w14:paraId="382F7D94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</w:p>
          <w:p w14:paraId="10F17B8D" w14:textId="77777777" w:rsidR="00F444DF" w:rsidRPr="001C4651" w:rsidRDefault="00F444DF" w:rsidP="007B6E6A">
            <w:pPr>
              <w:rPr>
                <w:rFonts w:ascii="Calibri" w:hAnsi="Calibri"/>
                <w:i/>
              </w:rPr>
            </w:pPr>
            <w:r w:rsidRPr="001C4651">
              <w:rPr>
                <w:rFonts w:ascii="Calibri" w:hAnsi="Calibri"/>
                <w:i/>
              </w:rPr>
              <w:t>Is there a CSE risk?    Yes/No/Unknown</w:t>
            </w:r>
          </w:p>
          <w:p w14:paraId="1B1D777D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547DB0C7" w14:textId="77777777" w:rsidR="00F444DF" w:rsidRPr="001C465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1C4651">
              <w:rPr>
                <w:rFonts w:ascii="Calibri" w:hAnsi="Calibri"/>
                <w:i/>
              </w:rPr>
              <w:t>Please add any other comments</w:t>
            </w:r>
          </w:p>
          <w:p w14:paraId="74F3AF3C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4396950C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02E0B7C4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01F69BD8" w14:textId="77777777" w:rsidR="00F444DF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  <w:p w14:paraId="6CC56571" w14:textId="77777777" w:rsidR="00F444DF" w:rsidRPr="001C465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</w:tc>
      </w:tr>
    </w:tbl>
    <w:p w14:paraId="5FE170B0" w14:textId="77777777" w:rsidR="00F444DF" w:rsidRDefault="00F444DF" w:rsidP="00F444DF"/>
    <w:p w14:paraId="66ACE847" w14:textId="77777777" w:rsidR="00BE1DE0" w:rsidRDefault="00BE1DE0" w:rsidP="00F444DF"/>
    <w:p w14:paraId="1257CB8E" w14:textId="77777777" w:rsidR="00BE1DE0" w:rsidRDefault="00BE1DE0" w:rsidP="00F444DF"/>
    <w:p w14:paraId="4D28BF4E" w14:textId="77777777" w:rsidR="00BE1DE0" w:rsidRDefault="00BE1DE0" w:rsidP="00F444DF"/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851"/>
        <w:gridCol w:w="708"/>
        <w:gridCol w:w="2157"/>
        <w:gridCol w:w="2946"/>
      </w:tblGrid>
      <w:tr w:rsidR="00F444DF" w:rsidRPr="004A4FC1" w14:paraId="455D67C8" w14:textId="77777777" w:rsidTr="007B6E6A">
        <w:trPr>
          <w:trHeight w:val="419"/>
        </w:trPr>
        <w:tc>
          <w:tcPr>
            <w:tcW w:w="10926" w:type="dxa"/>
            <w:gridSpan w:val="5"/>
            <w:shd w:val="clear" w:color="auto" w:fill="auto"/>
          </w:tcPr>
          <w:p w14:paraId="2F40006F" w14:textId="77777777" w:rsidR="00F444DF" w:rsidRPr="001C3199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1C319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Evidence of reasonable enquires In line with the CME policy – page 3 </w:t>
            </w:r>
          </w:p>
        </w:tc>
      </w:tr>
      <w:tr w:rsidR="00F444DF" w:rsidRPr="004A4FC1" w14:paraId="078A4146" w14:textId="77777777" w:rsidTr="007B6E6A">
        <w:trPr>
          <w:cantSplit/>
          <w:trHeight w:val="291"/>
        </w:trPr>
        <w:tc>
          <w:tcPr>
            <w:tcW w:w="10926" w:type="dxa"/>
            <w:gridSpan w:val="5"/>
            <w:shd w:val="clear" w:color="auto" w:fill="auto"/>
          </w:tcPr>
          <w:p w14:paraId="2B634C1C" w14:textId="77777777" w:rsidR="00F444DF" w:rsidRPr="00184D90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FF"/>
                <w:lang w:val="en-GB"/>
              </w:rPr>
            </w:pPr>
            <w:r w:rsidRPr="00184D90">
              <w:rPr>
                <w:rFonts w:ascii="Calibri" w:hAnsi="Calibri" w:cs="Arial"/>
                <w:b/>
                <w:color w:val="0000FF"/>
                <w:lang w:val="en-GB"/>
              </w:rPr>
              <w:t>Details of recent action taken by school/ referrer</w:t>
            </w:r>
          </w:p>
          <w:p w14:paraId="1B6B8998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GB"/>
              </w:rPr>
            </w:pPr>
          </w:p>
        </w:tc>
      </w:tr>
      <w:tr w:rsidR="00F444DF" w:rsidRPr="004A4FC1" w14:paraId="4C7F21D4" w14:textId="77777777" w:rsidTr="007B6E6A">
        <w:trPr>
          <w:trHeight w:val="291"/>
        </w:trPr>
        <w:tc>
          <w:tcPr>
            <w:tcW w:w="4264" w:type="dxa"/>
            <w:shd w:val="clear" w:color="auto" w:fill="auto"/>
          </w:tcPr>
          <w:p w14:paraId="5DF6BE9E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5DFBA956" w14:textId="77777777" w:rsidR="00F444DF" w:rsidRPr="004A4FC1" w:rsidRDefault="00F444DF" w:rsidP="007B6E6A">
            <w:pPr>
              <w:keepNext/>
              <w:autoSpaceDE w:val="0"/>
              <w:autoSpaceDN w:val="0"/>
              <w:adjustRightInd w:val="0"/>
              <w:outlineLvl w:val="1"/>
              <w:rPr>
                <w:rFonts w:ascii="Calibri" w:hAnsi="Calibri" w:cs="Arial"/>
                <w:b/>
                <w:bCs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bCs/>
                <w:u w:val="single"/>
                <w:lang w:val="en-GB"/>
              </w:rPr>
              <w:t>YES</w:t>
            </w:r>
          </w:p>
        </w:tc>
        <w:tc>
          <w:tcPr>
            <w:tcW w:w="708" w:type="dxa"/>
            <w:shd w:val="clear" w:color="auto" w:fill="auto"/>
          </w:tcPr>
          <w:p w14:paraId="1A9C1E56" w14:textId="77777777" w:rsidR="00F444DF" w:rsidRPr="004A4FC1" w:rsidRDefault="00F444DF" w:rsidP="007B6E6A">
            <w:pPr>
              <w:keepNext/>
              <w:autoSpaceDE w:val="0"/>
              <w:autoSpaceDN w:val="0"/>
              <w:adjustRightInd w:val="0"/>
              <w:outlineLvl w:val="1"/>
              <w:rPr>
                <w:rFonts w:ascii="Calibri" w:hAnsi="Calibri" w:cs="Arial"/>
                <w:b/>
                <w:bCs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bCs/>
                <w:u w:val="single"/>
                <w:lang w:val="en-GB"/>
              </w:rPr>
              <w:t>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24497C4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GB"/>
              </w:rPr>
            </w:pPr>
            <w:r w:rsidRPr="004A4FC1">
              <w:rPr>
                <w:rFonts w:ascii="Calibri" w:hAnsi="Calibri" w:cs="Arial"/>
                <w:b/>
                <w:u w:val="single"/>
                <w:lang w:val="en-GB"/>
              </w:rPr>
              <w:t>Dates / Details</w:t>
            </w:r>
          </w:p>
        </w:tc>
      </w:tr>
      <w:tr w:rsidR="00F444DF" w:rsidRPr="004A4FC1" w14:paraId="77AD5A5B" w14:textId="77777777" w:rsidTr="007B6E6A">
        <w:trPr>
          <w:trHeight w:val="291"/>
        </w:trPr>
        <w:tc>
          <w:tcPr>
            <w:tcW w:w="4264" w:type="dxa"/>
            <w:shd w:val="clear" w:color="auto" w:fill="auto"/>
          </w:tcPr>
          <w:p w14:paraId="4441A3F2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253B6444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Telephone calls made</w:t>
            </w:r>
          </w:p>
          <w:p w14:paraId="72824703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0AEB34C8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C548557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18C4CA5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E654178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5D8D3ECE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0EAF571B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4099416C" w14:textId="77777777" w:rsidTr="007B6E6A">
        <w:trPr>
          <w:trHeight w:val="291"/>
        </w:trPr>
        <w:tc>
          <w:tcPr>
            <w:tcW w:w="4264" w:type="dxa"/>
            <w:shd w:val="clear" w:color="auto" w:fill="auto"/>
          </w:tcPr>
          <w:p w14:paraId="4AC11338" w14:textId="77777777" w:rsidR="00DC43C5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Correspondence </w:t>
            </w:r>
            <w:r w:rsidR="003D0586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  <w:p w14:paraId="50705410" w14:textId="78AB3986" w:rsidR="00F444DF" w:rsidRPr="00184D90" w:rsidRDefault="003D0586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color w:val="0000FF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                                          </w:t>
            </w:r>
            <w:r w:rsidR="00DC43C5">
              <w:rPr>
                <w:rFonts w:ascii="Calibri" w:hAnsi="Calibri" w:cs="Arial"/>
                <w:b/>
                <w:lang w:val="en-GB"/>
              </w:rPr>
              <w:t xml:space="preserve">                                </w:t>
            </w:r>
            <w:r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DC43C5" w:rsidRPr="00184D90">
              <w:rPr>
                <w:rFonts w:ascii="Calibri" w:hAnsi="Calibri" w:cs="Arial"/>
                <w:b/>
                <w:color w:val="0000FF"/>
                <w:lang w:val="en-GB"/>
              </w:rPr>
              <w:t>-</w:t>
            </w:r>
            <w:r w:rsidR="00FE3493" w:rsidRPr="00184D90">
              <w:rPr>
                <w:rFonts w:ascii="Calibri" w:hAnsi="Calibri" w:cs="Arial"/>
                <w:b/>
                <w:color w:val="0000FF"/>
                <w:lang w:val="en-GB"/>
              </w:rPr>
              <w:t xml:space="preserve"> </w:t>
            </w:r>
            <w:r w:rsidR="00F444DF" w:rsidRPr="00184D90">
              <w:rPr>
                <w:rFonts w:ascii="Calibri" w:hAnsi="Calibri" w:cs="Arial"/>
                <w:b/>
                <w:color w:val="0000FF"/>
                <w:lang w:val="en-GB"/>
              </w:rPr>
              <w:t>please attach copies</w:t>
            </w:r>
            <w:r w:rsidR="00FE3493" w:rsidRPr="00184D90">
              <w:rPr>
                <w:rFonts w:ascii="Calibri" w:hAnsi="Calibri" w:cs="Arial"/>
                <w:b/>
                <w:color w:val="0000FF"/>
                <w:lang w:val="en-GB"/>
              </w:rPr>
              <w:t xml:space="preserve"> of emails/ </w:t>
            </w:r>
            <w:r w:rsidR="00E530B5" w:rsidRPr="00184D90">
              <w:rPr>
                <w:rFonts w:ascii="Calibri" w:hAnsi="Calibri" w:cs="Arial"/>
                <w:b/>
                <w:color w:val="0000FF"/>
                <w:lang w:val="en-GB"/>
              </w:rPr>
              <w:t>flight and travel documentation /</w:t>
            </w:r>
            <w:r w:rsidR="00FE3493" w:rsidRPr="00184D90">
              <w:rPr>
                <w:rFonts w:ascii="Calibri" w:hAnsi="Calibri" w:cs="Arial"/>
                <w:b/>
                <w:color w:val="0000FF"/>
                <w:lang w:val="en-GB"/>
              </w:rPr>
              <w:t>letters</w:t>
            </w:r>
            <w:r w:rsidRPr="00184D90">
              <w:rPr>
                <w:rFonts w:ascii="Calibri" w:hAnsi="Calibri" w:cs="Arial"/>
                <w:b/>
                <w:color w:val="0000FF"/>
                <w:lang w:val="en-GB"/>
              </w:rPr>
              <w:t>/</w:t>
            </w:r>
            <w:proofErr w:type="spellStart"/>
            <w:r w:rsidR="00FE3493" w:rsidRPr="00184D90">
              <w:rPr>
                <w:rFonts w:ascii="Calibri" w:hAnsi="Calibri" w:cs="Arial"/>
                <w:b/>
                <w:color w:val="0000FF"/>
                <w:lang w:val="en-GB"/>
              </w:rPr>
              <w:t>cpoms</w:t>
            </w:r>
            <w:proofErr w:type="spellEnd"/>
            <w:r w:rsidR="00E530B5" w:rsidRPr="00184D90">
              <w:rPr>
                <w:rFonts w:ascii="Calibri" w:hAnsi="Calibri" w:cs="Arial"/>
                <w:b/>
                <w:color w:val="0000FF"/>
                <w:lang w:val="en-GB"/>
              </w:rPr>
              <w:t xml:space="preserve"> messages</w:t>
            </w:r>
            <w:r w:rsidR="00DC43C5" w:rsidRPr="00184D90">
              <w:rPr>
                <w:rFonts w:ascii="Calibri" w:hAnsi="Calibri" w:cs="Arial"/>
                <w:b/>
                <w:color w:val="0000FF"/>
                <w:lang w:val="en-GB"/>
              </w:rPr>
              <w:t xml:space="preserve"> </w:t>
            </w:r>
            <w:r w:rsidRPr="00184D90">
              <w:rPr>
                <w:rFonts w:ascii="Calibri" w:hAnsi="Calibri" w:cs="Arial"/>
                <w:b/>
                <w:color w:val="0000FF"/>
                <w:lang w:val="en-GB"/>
              </w:rPr>
              <w:t>etc</w:t>
            </w:r>
          </w:p>
          <w:p w14:paraId="0055BF29" w14:textId="77777777" w:rsidR="00F444DF" w:rsidRPr="00184D90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color w:val="0000FF"/>
                <w:lang w:val="en-GB"/>
              </w:rPr>
            </w:pPr>
          </w:p>
          <w:p w14:paraId="74933719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4EB5A48E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76C829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CE987F0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610E11F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15AF718C" w14:textId="77777777" w:rsidTr="007B6E6A">
        <w:trPr>
          <w:trHeight w:val="291"/>
        </w:trPr>
        <w:tc>
          <w:tcPr>
            <w:tcW w:w="4264" w:type="dxa"/>
            <w:shd w:val="clear" w:color="auto" w:fill="auto"/>
          </w:tcPr>
          <w:p w14:paraId="0E22AFAE" w14:textId="77777777" w:rsidR="00DC43C5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Home visits made</w:t>
            </w:r>
          </w:p>
          <w:p w14:paraId="1E714D87" w14:textId="33D7D7AC" w:rsidR="00F444DF" w:rsidRPr="00184D90" w:rsidRDefault="00DC43C5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color w:val="0000FF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                      </w:t>
            </w:r>
            <w:r w:rsidR="00294026">
              <w:rPr>
                <w:rFonts w:ascii="Calibri" w:hAnsi="Calibri" w:cs="Arial"/>
                <w:b/>
                <w:lang w:val="en-GB"/>
              </w:rPr>
              <w:t xml:space="preserve">                                           - </w:t>
            </w:r>
            <w:r w:rsidR="00294026" w:rsidRPr="00184D90">
              <w:rPr>
                <w:rFonts w:ascii="Calibri" w:hAnsi="Calibri" w:cs="Arial"/>
                <w:b/>
                <w:color w:val="0000FF"/>
                <w:lang w:val="en-GB"/>
              </w:rPr>
              <w:t xml:space="preserve">please confirm if the home has been vacated </w:t>
            </w:r>
            <w:r w:rsidR="004B5641" w:rsidRPr="00184D90">
              <w:rPr>
                <w:rFonts w:ascii="Calibri" w:hAnsi="Calibri" w:cs="Arial"/>
                <w:b/>
                <w:color w:val="0000FF"/>
                <w:lang w:val="en-GB"/>
              </w:rPr>
              <w:t>by the family</w:t>
            </w:r>
          </w:p>
          <w:p w14:paraId="7BB7F680" w14:textId="77777777" w:rsidR="00F444DF" w:rsidRPr="00184D90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color w:val="0000FF"/>
                <w:lang w:val="en-GB"/>
              </w:rPr>
            </w:pPr>
          </w:p>
          <w:p w14:paraId="5B78911F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0FE8117F" w14:textId="77777777" w:rsidR="00F444DF" w:rsidRPr="004A4FC1" w:rsidRDefault="00F444DF" w:rsidP="00294026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54F3EADC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C85DCD4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67581DD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0503D4C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7F059EF1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F444DF" w:rsidRPr="004A4FC1" w14:paraId="2AB7286B" w14:textId="77777777" w:rsidTr="007B6E6A">
        <w:trPr>
          <w:cantSplit/>
          <w:trHeight w:val="395"/>
        </w:trPr>
        <w:tc>
          <w:tcPr>
            <w:tcW w:w="4264" w:type="dxa"/>
            <w:shd w:val="clear" w:color="auto" w:fill="auto"/>
          </w:tcPr>
          <w:p w14:paraId="06A3D437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Name of referrer :</w:t>
            </w:r>
          </w:p>
          <w:p w14:paraId="5610F8FA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3716" w:type="dxa"/>
            <w:gridSpan w:val="3"/>
            <w:shd w:val="clear" w:color="auto" w:fill="auto"/>
          </w:tcPr>
          <w:p w14:paraId="642C7518" w14:textId="5017D6BD" w:rsidR="00F444DF" w:rsidRPr="004A4FC1" w:rsidRDefault="005874CA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School / </w:t>
            </w:r>
            <w:r w:rsidR="00F444DF" w:rsidRPr="004A4FC1">
              <w:rPr>
                <w:rFonts w:ascii="Calibri" w:hAnsi="Calibri" w:cs="Arial"/>
                <w:b/>
                <w:lang w:val="en-GB"/>
              </w:rPr>
              <w:t>Service :</w:t>
            </w:r>
          </w:p>
        </w:tc>
        <w:tc>
          <w:tcPr>
            <w:tcW w:w="2946" w:type="dxa"/>
            <w:shd w:val="clear" w:color="auto" w:fill="auto"/>
          </w:tcPr>
          <w:p w14:paraId="1895179A" w14:textId="77777777" w:rsidR="00F444DF" w:rsidRPr="004A4FC1" w:rsidRDefault="00F444DF" w:rsidP="007B6E6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Contact no :</w:t>
            </w:r>
          </w:p>
        </w:tc>
      </w:tr>
      <w:tr w:rsidR="00F444DF" w:rsidRPr="004A4FC1" w14:paraId="358257EF" w14:textId="77777777" w:rsidTr="007B6E6A">
        <w:trPr>
          <w:cantSplit/>
          <w:trHeight w:val="513"/>
        </w:trPr>
        <w:tc>
          <w:tcPr>
            <w:tcW w:w="10926" w:type="dxa"/>
            <w:gridSpan w:val="5"/>
            <w:shd w:val="clear" w:color="auto" w:fill="auto"/>
          </w:tcPr>
          <w:p w14:paraId="4F96508F" w14:textId="77777777" w:rsidR="00F444DF" w:rsidRPr="004A4FC1" w:rsidRDefault="00F444DF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549D66EC" w14:textId="77777777" w:rsidR="00F444DF" w:rsidRPr="004A4FC1" w:rsidRDefault="00F444DF" w:rsidP="00F444D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>Signed ………………………………………………                         Date …………………….…</w:t>
            </w:r>
          </w:p>
        </w:tc>
      </w:tr>
      <w:tr w:rsidR="00D91203" w:rsidRPr="004A4FC1" w14:paraId="66212C0A" w14:textId="77777777" w:rsidTr="00EB3267">
        <w:trPr>
          <w:cantSplit/>
          <w:trHeight w:val="3375"/>
        </w:trPr>
        <w:tc>
          <w:tcPr>
            <w:tcW w:w="10926" w:type="dxa"/>
            <w:gridSpan w:val="5"/>
            <w:shd w:val="clear" w:color="auto" w:fill="auto"/>
          </w:tcPr>
          <w:p w14:paraId="64742A63" w14:textId="77777777" w:rsidR="00D91203" w:rsidRDefault="00D91203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2B1242EE" w14:textId="77777777" w:rsidR="005874CA" w:rsidRDefault="00D91203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  <w:r w:rsidRPr="004A4FC1">
              <w:rPr>
                <w:rFonts w:ascii="Calibri" w:hAnsi="Calibri" w:cs="Arial"/>
                <w:b/>
                <w:lang w:val="en-GB"/>
              </w:rPr>
              <w:t xml:space="preserve">Please send this </w:t>
            </w:r>
            <w:r>
              <w:rPr>
                <w:rFonts w:ascii="Calibri" w:hAnsi="Calibri" w:cs="Arial"/>
                <w:b/>
                <w:lang w:val="en-GB"/>
              </w:rPr>
              <w:t xml:space="preserve">CME </w:t>
            </w:r>
            <w:r w:rsidRPr="004A4FC1">
              <w:rPr>
                <w:rFonts w:ascii="Calibri" w:hAnsi="Calibri" w:cs="Arial"/>
                <w:b/>
                <w:lang w:val="en-GB"/>
              </w:rPr>
              <w:t xml:space="preserve">referral form </w:t>
            </w:r>
            <w:r w:rsidR="005874CA">
              <w:rPr>
                <w:rFonts w:ascii="Calibri" w:hAnsi="Calibri" w:cs="Arial"/>
                <w:b/>
                <w:lang w:val="en-GB"/>
              </w:rPr>
              <w:t xml:space="preserve">to the Education Welfare Service </w:t>
            </w:r>
            <w:r w:rsidRPr="004A4FC1">
              <w:rPr>
                <w:rFonts w:ascii="Calibri" w:hAnsi="Calibri" w:cs="Arial"/>
                <w:b/>
                <w:lang w:val="en-GB"/>
              </w:rPr>
              <w:t xml:space="preserve"> by E-mail to </w:t>
            </w:r>
          </w:p>
          <w:p w14:paraId="67D306CA" w14:textId="10A8C8EB" w:rsidR="00C254CD" w:rsidRPr="002B16DE" w:rsidRDefault="00E93B8C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Theme="minorHAnsi" w:hAnsiTheme="minorHAnsi" w:cstheme="minorHAnsi"/>
                <w:b/>
              </w:rPr>
            </w:pPr>
            <w:hyperlink r:id="rId8" w:history="1">
              <w:r w:rsidR="009F5BB9" w:rsidRPr="002B16DE">
                <w:rPr>
                  <w:rStyle w:val="Hyperlink"/>
                  <w:rFonts w:asciiTheme="minorHAnsi" w:hAnsiTheme="minorHAnsi" w:cstheme="minorHAnsi"/>
                  <w:b/>
                </w:rPr>
                <w:t>CME@barnsley.gov.uk</w:t>
              </w:r>
            </w:hyperlink>
            <w:r w:rsidR="00C254CD" w:rsidRPr="002B16DE"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2E0F2BFF" w14:textId="77777777" w:rsidR="00C254CD" w:rsidRDefault="00C254CD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b/>
              </w:rPr>
            </w:pPr>
          </w:p>
          <w:p w14:paraId="44CDA28B" w14:textId="77777777" w:rsidR="00C254CD" w:rsidRDefault="00C254CD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b/>
              </w:rPr>
            </w:pPr>
          </w:p>
          <w:p w14:paraId="524E2971" w14:textId="77777777" w:rsidR="00D91203" w:rsidRPr="00C63EEF" w:rsidRDefault="00D91203" w:rsidP="00D91203">
            <w:pPr>
              <w:rPr>
                <w:rFonts w:asciiTheme="minorHAnsi" w:hAnsiTheme="minorHAnsi"/>
                <w:b/>
              </w:rPr>
            </w:pPr>
            <w:r w:rsidRPr="00C63EEF">
              <w:rPr>
                <w:rFonts w:asciiTheme="minorHAnsi" w:hAnsiTheme="minorHAnsi"/>
                <w:b/>
              </w:rPr>
              <w:t xml:space="preserve">The Children Missing Education policy can be found at </w:t>
            </w:r>
            <w:hyperlink r:id="rId9" w:history="1">
              <w:r w:rsidRPr="00C63EEF">
                <w:rPr>
                  <w:rStyle w:val="Hyperlink"/>
                  <w:rFonts w:asciiTheme="minorHAnsi" w:hAnsiTheme="minorHAnsi"/>
                  <w:b/>
                </w:rPr>
                <w:t>https://www.barnsley.gov.uk/services/children-families-and-education/schools-and-learning/children-missing-education/</w:t>
              </w:r>
            </w:hyperlink>
            <w:r w:rsidRPr="00C63EEF">
              <w:rPr>
                <w:rFonts w:asciiTheme="minorHAnsi" w:hAnsiTheme="minorHAnsi"/>
                <w:b/>
              </w:rPr>
              <w:t xml:space="preserve"> </w:t>
            </w:r>
          </w:p>
          <w:p w14:paraId="1B98BDC7" w14:textId="77777777" w:rsidR="00D91203" w:rsidRDefault="00D91203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  <w:p w14:paraId="4DB53A15" w14:textId="77777777" w:rsidR="00D91203" w:rsidRDefault="00D91203" w:rsidP="00691C4B">
            <w:r>
              <w:rPr>
                <w:rFonts w:asciiTheme="minorHAnsi" w:hAnsiTheme="minorHAnsi"/>
                <w:b/>
              </w:rPr>
              <w:t>Barnsley Council/Education Welfare’s</w:t>
            </w:r>
            <w:r w:rsidRPr="00BE1DE0">
              <w:rPr>
                <w:rFonts w:asciiTheme="minorHAnsi" w:hAnsiTheme="minorHAnsi"/>
                <w:b/>
              </w:rPr>
              <w:t xml:space="preserve"> privacy statement is available to view at </w:t>
            </w:r>
            <w:hyperlink r:id="rId10" w:history="1">
              <w:r w:rsidRPr="00691C4B">
                <w:rPr>
                  <w:rStyle w:val="Hyperlink"/>
                  <w:rFonts w:asciiTheme="minorHAnsi" w:hAnsiTheme="minorHAnsi"/>
                  <w:b/>
                </w:rPr>
                <w:t>https://www.barnsley.gov.uk/media/8746/early-start-prevention-and-sufficiency-education-welfare-service.pdf</w:t>
              </w:r>
            </w:hyperlink>
          </w:p>
          <w:p w14:paraId="3C8219B6" w14:textId="77777777" w:rsidR="00D91203" w:rsidRPr="004A4FC1" w:rsidRDefault="00D91203" w:rsidP="007B6E6A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21A35C11" w14:textId="77777777" w:rsidR="006345B4" w:rsidRDefault="006345B4"/>
    <w:sectPr w:rsidR="006345B4" w:rsidSect="00BE1DE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4DF"/>
    <w:rsid w:val="00013149"/>
    <w:rsid w:val="00101C63"/>
    <w:rsid w:val="00184D90"/>
    <w:rsid w:val="00251C9B"/>
    <w:rsid w:val="00286C0F"/>
    <w:rsid w:val="00290B51"/>
    <w:rsid w:val="00294026"/>
    <w:rsid w:val="002A0A58"/>
    <w:rsid w:val="002B16DE"/>
    <w:rsid w:val="003D0586"/>
    <w:rsid w:val="004256CD"/>
    <w:rsid w:val="004B5641"/>
    <w:rsid w:val="005874CA"/>
    <w:rsid w:val="005C480E"/>
    <w:rsid w:val="006345B4"/>
    <w:rsid w:val="00691C4B"/>
    <w:rsid w:val="007A1EA5"/>
    <w:rsid w:val="009302B7"/>
    <w:rsid w:val="009B0E22"/>
    <w:rsid w:val="009F5BB9"/>
    <w:rsid w:val="00A43D03"/>
    <w:rsid w:val="00B03EF4"/>
    <w:rsid w:val="00B206A1"/>
    <w:rsid w:val="00BE1DE0"/>
    <w:rsid w:val="00C254CD"/>
    <w:rsid w:val="00C81D7B"/>
    <w:rsid w:val="00CC74DC"/>
    <w:rsid w:val="00D91203"/>
    <w:rsid w:val="00DC43C5"/>
    <w:rsid w:val="00E41AF4"/>
    <w:rsid w:val="00E530B5"/>
    <w:rsid w:val="00E93B8C"/>
    <w:rsid w:val="00F11A88"/>
    <w:rsid w:val="00F444DF"/>
    <w:rsid w:val="00F56FE5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C768"/>
  <w15:docId w15:val="{1EA70B0B-68F4-4FD0-935D-344F1AC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arnsley.gov.uk/media/8746/early-start-prevention-and-sufficiency-education-welfare-servic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rnsley.gov.uk/services/children-families-and-education/schools-and-learning/children-missing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22" ma:contentTypeDescription="Create a new document." ma:contentTypeScope="" ma:versionID="b235c82aa62b9319d98e60c19ceed5df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42c186cf74e3443238745d53139aecf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IconOverlay xmlns="http://schemas.microsoft.com/sharepoint/v4" xsi:nil="true"/>
    <CategoryDescription xmlns="http://schemas.microsoft.com/sharepoint.v3" xsi:nil="true"/>
    <SharedWithUsers xmlns="81b067a7-7fd8-44e8-add5-78011a28c833">
      <UserInfo>
        <DisplayName>Cawthrow , Connor (DATA TRACKING OFFICER)</DisplayName>
        <AccountId>899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D0D0B-FB46-4586-A774-0527B558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9547A-2744-4FD1-B747-89C982C787D5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3.xml><?xml version="1.0" encoding="utf-8"?>
<ds:datastoreItem xmlns:ds="http://schemas.openxmlformats.org/officeDocument/2006/customXml" ds:itemID="{B2EE43FD-A76F-4A29-9D1E-EE7A3BB6F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Barnsley MBC</dc:creator>
  <cp:lastModifiedBy>Merrington , Jane (DIGITAL DEVELOPMENT LEAD)</cp:lastModifiedBy>
  <cp:revision>3</cp:revision>
  <dcterms:created xsi:type="dcterms:W3CDTF">2021-08-27T13:51:00Z</dcterms:created>
  <dcterms:modified xsi:type="dcterms:W3CDTF">2021-08-27T14:44:00Z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</Properties>
</file>