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32EA" w14:textId="05924791" w:rsidR="00276634" w:rsidRPr="000F587A" w:rsidRDefault="004E0AAD" w:rsidP="004E0AAD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F587A">
        <w:rPr>
          <w:rFonts w:ascii="Arial" w:hAnsi="Arial" w:cs="Arial"/>
          <w:b/>
          <w:bCs/>
          <w:sz w:val="28"/>
          <w:szCs w:val="28"/>
        </w:rPr>
        <w:t>PN</w:t>
      </w:r>
      <w:r w:rsidR="00260E15">
        <w:rPr>
          <w:rFonts w:ascii="Arial" w:hAnsi="Arial" w:cs="Arial"/>
          <w:b/>
          <w:bCs/>
          <w:sz w:val="28"/>
          <w:szCs w:val="28"/>
        </w:rPr>
        <w:t>3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 </w:t>
      </w:r>
      <w:r w:rsidR="00E7345F">
        <w:rPr>
          <w:rFonts w:ascii="Arial" w:hAnsi="Arial" w:cs="Arial"/>
          <w:b/>
          <w:bCs/>
          <w:sz w:val="28"/>
          <w:szCs w:val="28"/>
        </w:rPr>
        <w:t>R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equest </w:t>
      </w:r>
      <w:r w:rsidR="00E7345F">
        <w:rPr>
          <w:rFonts w:ascii="Arial" w:hAnsi="Arial" w:cs="Arial"/>
          <w:b/>
          <w:bCs/>
          <w:sz w:val="28"/>
          <w:szCs w:val="28"/>
        </w:rPr>
        <w:t>F</w:t>
      </w:r>
      <w:r w:rsidRPr="000F587A">
        <w:rPr>
          <w:rFonts w:ascii="Arial" w:hAnsi="Arial" w:cs="Arial"/>
          <w:b/>
          <w:bCs/>
          <w:sz w:val="28"/>
          <w:szCs w:val="28"/>
        </w:rPr>
        <w:t>orm                                  Barnsley MBC</w:t>
      </w:r>
    </w:p>
    <w:p w14:paraId="6FDFFF4F" w14:textId="6D11565F" w:rsidR="004E0AAD" w:rsidRPr="00DD5724" w:rsidRDefault="004E0AAD" w:rsidP="00DD5724">
      <w:pPr>
        <w:pStyle w:val="Heading1"/>
        <w:jc w:val="center"/>
        <w:rPr>
          <w:b w:val="0"/>
          <w:bCs w:val="0"/>
          <w:u w:val="none"/>
        </w:rPr>
      </w:pPr>
      <w:r w:rsidRPr="000F587A">
        <w:rPr>
          <w:b w:val="0"/>
          <w:bCs w:val="0"/>
          <w:u w:val="none"/>
        </w:rPr>
        <w:t xml:space="preserve">Confirmation of pupil </w:t>
      </w:r>
      <w:r w:rsidR="00260E15">
        <w:rPr>
          <w:b w:val="0"/>
          <w:bCs w:val="0"/>
          <w:u w:val="none"/>
        </w:rPr>
        <w:t>seen in public place or school site during suspension</w:t>
      </w:r>
      <w:r w:rsidR="00172EFD">
        <w:rPr>
          <w:b w:val="0"/>
          <w:bCs w:val="0"/>
          <w:u w:val="none"/>
        </w:rPr>
        <w:t xml:space="preserve"> </w:t>
      </w:r>
      <w:r w:rsidR="002F45FA">
        <w:rPr>
          <w:b w:val="0"/>
          <w:bCs w:val="0"/>
          <w:u w:val="none"/>
        </w:rPr>
        <w:t>in relation to</w:t>
      </w:r>
      <w:r w:rsidRPr="000F587A">
        <w:rPr>
          <w:b w:val="0"/>
          <w:bCs w:val="0"/>
          <w:u w:val="none"/>
        </w:rPr>
        <w:t xml:space="preserve"> the issue of a Warning Letter / Penalty Notice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3124"/>
        <w:gridCol w:w="2500"/>
        <w:gridCol w:w="2556"/>
        <w:gridCol w:w="2309"/>
      </w:tblGrid>
      <w:tr w:rsidR="004E0AAD" w:rsidRPr="000F587A" w14:paraId="304CDFCD" w14:textId="77777777" w:rsidTr="000F587A">
        <w:trPr>
          <w:trHeight w:val="416"/>
        </w:trPr>
        <w:tc>
          <w:tcPr>
            <w:tcW w:w="3124" w:type="dxa"/>
          </w:tcPr>
          <w:p w14:paraId="67398E7F" w14:textId="0734A153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7365" w:type="dxa"/>
            <w:gridSpan w:val="3"/>
          </w:tcPr>
          <w:p w14:paraId="261C8CA8" w14:textId="77777777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A93" w:rsidRPr="000F587A" w14:paraId="20B71039" w14:textId="77777777" w:rsidTr="00896A95">
        <w:trPr>
          <w:trHeight w:val="395"/>
        </w:trPr>
        <w:tc>
          <w:tcPr>
            <w:tcW w:w="10489" w:type="dxa"/>
            <w:gridSpan w:val="4"/>
          </w:tcPr>
          <w:p w14:paraId="047F3F96" w14:textId="735DFC3E" w:rsidR="00B56A93" w:rsidRPr="00091D3F" w:rsidRDefault="00B56A93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Pupil </w:t>
            </w:r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Full Legal Name </w:t>
            </w:r>
          </w:p>
        </w:tc>
      </w:tr>
      <w:tr w:rsidR="004E0AAD" w:rsidRPr="000F587A" w14:paraId="438009A4" w14:textId="77777777" w:rsidTr="000F587A">
        <w:trPr>
          <w:trHeight w:val="395"/>
        </w:trPr>
        <w:tc>
          <w:tcPr>
            <w:tcW w:w="3124" w:type="dxa"/>
          </w:tcPr>
          <w:p w14:paraId="10327BFD" w14:textId="61B18171" w:rsidR="004E0AAD" w:rsidRPr="00091D3F" w:rsidRDefault="00846FE0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7365" w:type="dxa"/>
            <w:gridSpan w:val="3"/>
          </w:tcPr>
          <w:p w14:paraId="7BCB5B71" w14:textId="2F345F5C" w:rsidR="004E0AAD" w:rsidRPr="00091D3F" w:rsidRDefault="00846FE0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4E0AAD" w:rsidRPr="000F587A" w14:paraId="026506FB" w14:textId="77777777" w:rsidTr="000F587A">
        <w:trPr>
          <w:trHeight w:val="395"/>
        </w:trPr>
        <w:tc>
          <w:tcPr>
            <w:tcW w:w="3124" w:type="dxa"/>
          </w:tcPr>
          <w:p w14:paraId="01DD7AF5" w14:textId="0E04BB1A" w:rsidR="00007B81" w:rsidRPr="00091D3F" w:rsidRDefault="00DA695B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3588B" w:rsidRPr="00091D3F">
              <w:rPr>
                <w:rFonts w:ascii="Arial" w:hAnsi="Arial" w:cs="Arial"/>
                <w:sz w:val="24"/>
                <w:szCs w:val="24"/>
              </w:rPr>
              <w:t>A</w:t>
            </w:r>
            <w:r w:rsidR="004E0AAD" w:rsidRPr="00091D3F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2E8B390E" w14:textId="1C6F9C46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2E18A454" w14:textId="77777777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458" w:rsidRPr="000F587A" w14:paraId="7FE067F3" w14:textId="495C7F45" w:rsidTr="009339F9">
        <w:trPr>
          <w:trHeight w:val="177"/>
        </w:trPr>
        <w:tc>
          <w:tcPr>
            <w:tcW w:w="10489" w:type="dxa"/>
            <w:gridSpan w:val="4"/>
          </w:tcPr>
          <w:p w14:paraId="7C8B51E1" w14:textId="4B6A1539" w:rsidR="00D13458" w:rsidRPr="00091D3F" w:rsidRDefault="00D13458" w:rsidP="00D134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7F" w:rsidRPr="000F587A" w14:paraId="2F8E8A5C" w14:textId="109A4DD4" w:rsidTr="00D13458">
        <w:trPr>
          <w:trHeight w:val="416"/>
        </w:trPr>
        <w:tc>
          <w:tcPr>
            <w:tcW w:w="3124" w:type="dxa"/>
          </w:tcPr>
          <w:p w14:paraId="3DE81937" w14:textId="250E3C66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1 Full Name </w:t>
            </w:r>
          </w:p>
        </w:tc>
        <w:tc>
          <w:tcPr>
            <w:tcW w:w="2500" w:type="dxa"/>
          </w:tcPr>
          <w:p w14:paraId="0C1C2A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FC5FA73" w14:textId="08CF89F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2 Full Name </w:t>
            </w:r>
          </w:p>
        </w:tc>
        <w:tc>
          <w:tcPr>
            <w:tcW w:w="2309" w:type="dxa"/>
          </w:tcPr>
          <w:p w14:paraId="0AA87BAF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714281FB" w14:textId="5710C3CA" w:rsidTr="00D13458">
        <w:trPr>
          <w:trHeight w:val="470"/>
        </w:trPr>
        <w:tc>
          <w:tcPr>
            <w:tcW w:w="3124" w:type="dxa"/>
          </w:tcPr>
          <w:p w14:paraId="58470332" w14:textId="7F098314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 DOB</w:t>
            </w:r>
          </w:p>
        </w:tc>
        <w:tc>
          <w:tcPr>
            <w:tcW w:w="2500" w:type="dxa"/>
          </w:tcPr>
          <w:p w14:paraId="37527440" w14:textId="1143F7F3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DD99A72" w14:textId="7C5CF9F6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</w:t>
            </w:r>
            <w:r w:rsidR="00786A7E">
              <w:rPr>
                <w:rFonts w:ascii="Arial" w:hAnsi="Arial" w:cs="Arial"/>
                <w:sz w:val="24"/>
                <w:szCs w:val="24"/>
              </w:rPr>
              <w:t>we</w:t>
            </w:r>
            <w:r w:rsidRPr="00091D3F">
              <w:rPr>
                <w:rFonts w:ascii="Arial" w:hAnsi="Arial" w:cs="Arial"/>
                <w:sz w:val="24"/>
                <w:szCs w:val="24"/>
              </w:rPr>
              <w:t>t 2 DOB</w:t>
            </w:r>
          </w:p>
        </w:tc>
        <w:tc>
          <w:tcPr>
            <w:tcW w:w="2309" w:type="dxa"/>
          </w:tcPr>
          <w:p w14:paraId="393407AE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28CB2D41" w14:textId="0D3BD17C" w:rsidTr="00D13458">
        <w:trPr>
          <w:trHeight w:val="416"/>
        </w:trPr>
        <w:tc>
          <w:tcPr>
            <w:tcW w:w="3124" w:type="dxa"/>
          </w:tcPr>
          <w:p w14:paraId="66706B18" w14:textId="1A0B5B7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1Telephone</w:t>
            </w:r>
          </w:p>
        </w:tc>
        <w:tc>
          <w:tcPr>
            <w:tcW w:w="2500" w:type="dxa"/>
          </w:tcPr>
          <w:p w14:paraId="01C976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87E530B" w14:textId="3985167C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2Telephone</w:t>
            </w:r>
          </w:p>
        </w:tc>
        <w:tc>
          <w:tcPr>
            <w:tcW w:w="2309" w:type="dxa"/>
          </w:tcPr>
          <w:p w14:paraId="4AE03D04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19653E6F" w14:textId="39F877B6" w:rsidTr="00D13458">
        <w:trPr>
          <w:trHeight w:val="395"/>
        </w:trPr>
        <w:tc>
          <w:tcPr>
            <w:tcW w:w="3124" w:type="dxa"/>
          </w:tcPr>
          <w:p w14:paraId="65FD5BBC" w14:textId="778BEB1C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Corresponding A</w:t>
            </w:r>
            <w:r w:rsidRPr="000F587A">
              <w:rPr>
                <w:rFonts w:ascii="Arial" w:hAnsi="Arial" w:cs="Arial"/>
                <w:sz w:val="28"/>
                <w:szCs w:val="28"/>
              </w:rPr>
              <w:t xml:space="preserve">ddress </w:t>
            </w:r>
            <w:r w:rsidRPr="00DB0FD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DB0FDD">
              <w:rPr>
                <w:rFonts w:ascii="Arial" w:hAnsi="Arial" w:cs="Arial"/>
                <w:sz w:val="16"/>
                <w:szCs w:val="16"/>
              </w:rPr>
              <w:t>his is the address w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DB0FDD">
              <w:rPr>
                <w:rFonts w:ascii="Arial" w:hAnsi="Arial" w:cs="Arial"/>
                <w:sz w:val="16"/>
                <w:szCs w:val="16"/>
              </w:rPr>
              <w:t>ere all correspondence in relation to this request will be issued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00" w:type="dxa"/>
          </w:tcPr>
          <w:p w14:paraId="43B532A8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A5C60CF" w14:textId="41BC60D3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Corresponding A</w:t>
            </w:r>
            <w:r w:rsidRPr="000F587A">
              <w:rPr>
                <w:rFonts w:ascii="Arial" w:hAnsi="Arial" w:cs="Arial"/>
                <w:sz w:val="28"/>
                <w:szCs w:val="28"/>
              </w:rPr>
              <w:t xml:space="preserve">ddress </w:t>
            </w:r>
            <w:r w:rsidRPr="00DB0FD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DB0FDD">
              <w:rPr>
                <w:rFonts w:ascii="Arial" w:hAnsi="Arial" w:cs="Arial"/>
                <w:sz w:val="16"/>
                <w:szCs w:val="16"/>
              </w:rPr>
              <w:t>his is the address w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DB0FDD">
              <w:rPr>
                <w:rFonts w:ascii="Arial" w:hAnsi="Arial" w:cs="Arial"/>
                <w:sz w:val="16"/>
                <w:szCs w:val="16"/>
              </w:rPr>
              <w:t>ere all correspondence in relation to this request will be issued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09" w:type="dxa"/>
          </w:tcPr>
          <w:p w14:paraId="0C15417C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31D4B6" w14:textId="77777777" w:rsidR="00815040" w:rsidRPr="000F587A" w:rsidRDefault="00815040" w:rsidP="00815040">
      <w:pPr>
        <w:jc w:val="both"/>
        <w:rPr>
          <w:rFonts w:ascii="Arial" w:hAnsi="Arial" w:cs="Arial"/>
        </w:rPr>
      </w:pPr>
      <w:r w:rsidRPr="000F587A">
        <w:rPr>
          <w:rFonts w:ascii="Arial" w:hAnsi="Arial" w:cs="Arial"/>
          <w:u w:val="single"/>
        </w:rPr>
        <w:t>Dates of absence</w:t>
      </w:r>
      <w:r w:rsidRPr="000F587A">
        <w:rPr>
          <w:rFonts w:ascii="Arial" w:hAnsi="Arial" w:cs="Arial"/>
        </w:rPr>
        <w:t>:</w:t>
      </w:r>
    </w:p>
    <w:p w14:paraId="75A84718" w14:textId="29242499" w:rsidR="00370A77" w:rsidRDefault="00370A77" w:rsidP="00370A77">
      <w:pPr>
        <w:jc w:val="both"/>
        <w:rPr>
          <w:rFonts w:ascii="Arial" w:hAnsi="Arial" w:cs="Arial"/>
        </w:rPr>
      </w:pPr>
      <w:r w:rsidRPr="000F587A">
        <w:rPr>
          <w:rFonts w:ascii="Arial" w:hAnsi="Arial" w:cs="Arial"/>
        </w:rPr>
        <w:t xml:space="preserve">I confirm that the pupil named above was </w:t>
      </w:r>
      <w:r w:rsidR="00260E15">
        <w:rPr>
          <w:rFonts w:ascii="Arial" w:hAnsi="Arial" w:cs="Arial"/>
        </w:rPr>
        <w:t>seen during the school day in a public place or on school site during a suspension or the first 5 days of permanent exclusion.</w:t>
      </w:r>
    </w:p>
    <w:p w14:paraId="16B5220E" w14:textId="4583268D" w:rsidR="00713A13" w:rsidRPr="000F587A" w:rsidRDefault="00713A13" w:rsidP="00370A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3645"/>
        <w:gridCol w:w="3166"/>
      </w:tblGrid>
      <w:tr w:rsidR="00713A13" w14:paraId="2C3323B4" w14:textId="77777777" w:rsidTr="00260E15">
        <w:trPr>
          <w:trHeight w:val="859"/>
        </w:trPr>
        <w:tc>
          <w:tcPr>
            <w:tcW w:w="3645" w:type="dxa"/>
          </w:tcPr>
          <w:p w14:paraId="217A168A" w14:textId="77777777" w:rsidR="00713A13" w:rsidRPr="0094425C" w:rsidRDefault="00713A13" w:rsidP="0081504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5C">
              <w:rPr>
                <w:rFonts w:ascii="Arial" w:hAnsi="Arial" w:cs="Arial"/>
                <w:b/>
                <w:bCs/>
                <w:sz w:val="24"/>
                <w:szCs w:val="24"/>
              </w:rPr>
              <w:t>Suspension date</w:t>
            </w:r>
          </w:p>
          <w:p w14:paraId="41EB9C83" w14:textId="250890E9" w:rsidR="0094425C" w:rsidRPr="0094425C" w:rsidRDefault="0094425C" w:rsidP="0081504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44D13F96" w14:textId="3DA5F44F" w:rsidR="0094425C" w:rsidRPr="0094425C" w:rsidRDefault="0094425C" w:rsidP="0081504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2A8131CA" w14:textId="1306E885" w:rsidR="00713A13" w:rsidRPr="0094425C" w:rsidRDefault="0094425C" w:rsidP="00260E1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Return to school date </w:t>
            </w:r>
          </w:p>
        </w:tc>
        <w:tc>
          <w:tcPr>
            <w:tcW w:w="3166" w:type="dxa"/>
          </w:tcPr>
          <w:p w14:paraId="395FD31F" w14:textId="3C012274" w:rsidR="00713A13" w:rsidRPr="0094425C" w:rsidRDefault="0094425C" w:rsidP="00260E1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PEX date </w:t>
            </w:r>
          </w:p>
        </w:tc>
      </w:tr>
      <w:tr w:rsidR="00260E15" w14:paraId="1C8E2D3A" w14:textId="1A052C0B" w:rsidTr="00260E15">
        <w:trPr>
          <w:trHeight w:val="859"/>
        </w:trPr>
        <w:tc>
          <w:tcPr>
            <w:tcW w:w="3645" w:type="dxa"/>
          </w:tcPr>
          <w:p w14:paraId="6ADCB9DA" w14:textId="77777777" w:rsidR="00260E15" w:rsidRDefault="00260E15" w:rsidP="0081504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Date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seen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27C3776" w14:textId="77777777" w:rsidR="00260E15" w:rsidRDefault="00260E15" w:rsidP="0081504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958E490" w14:textId="77777777" w:rsidR="00260E15" w:rsidRDefault="00260E15" w:rsidP="0081504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A7D1B54" w14:textId="72453FD3" w:rsidR="00260E15" w:rsidRDefault="00260E15" w:rsidP="0081504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Time seen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03F3D606" w14:textId="57DDCE31" w:rsidR="00260E15" w:rsidRDefault="00260E15" w:rsidP="00260E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Location seen</w:t>
            </w:r>
          </w:p>
        </w:tc>
        <w:tc>
          <w:tcPr>
            <w:tcW w:w="3166" w:type="dxa"/>
          </w:tcPr>
          <w:p w14:paraId="53776009" w14:textId="0AF4678D" w:rsidR="00260E15" w:rsidRDefault="00260E15" w:rsidP="00260E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Seen by </w:t>
            </w:r>
          </w:p>
        </w:tc>
      </w:tr>
    </w:tbl>
    <w:p w14:paraId="1FC7CBA8" w14:textId="77777777" w:rsidR="00BF222D" w:rsidRDefault="00BF222D" w:rsidP="00815040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3D7E38" w14:textId="77777777" w:rsidR="00F54056" w:rsidRPr="000F587A" w:rsidRDefault="00F54056" w:rsidP="00F54056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b/>
          <w:bCs/>
          <w:u w:val="single"/>
        </w:rPr>
        <w:t>Declaration</w:t>
      </w:r>
      <w:r w:rsidRPr="000F587A">
        <w:rPr>
          <w:rFonts w:ascii="Arial" w:hAnsi="Arial" w:cs="Arial"/>
          <w:b/>
          <w:bCs/>
        </w:rPr>
        <w:t>:</w:t>
      </w:r>
    </w:p>
    <w:p w14:paraId="30201784" w14:textId="77777777" w:rsidR="00F54056" w:rsidRDefault="00F54056" w:rsidP="00F54056">
      <w:pPr>
        <w:jc w:val="both"/>
        <w:rPr>
          <w:rFonts w:ascii="Arial" w:hAnsi="Arial" w:cs="Arial"/>
          <w:b/>
          <w:bCs/>
          <w:color w:val="FF0000"/>
        </w:rPr>
      </w:pPr>
      <w:r w:rsidRPr="000F587A">
        <w:rPr>
          <w:rFonts w:ascii="Arial" w:hAnsi="Arial" w:cs="Arial"/>
          <w:b/>
          <w:bCs/>
        </w:rPr>
        <w:t>I confirm that the details contained on this form are true to the best of my knowledge and belief</w:t>
      </w:r>
      <w:r w:rsidRPr="002F45FA">
        <w:rPr>
          <w:rFonts w:ascii="Arial" w:hAnsi="Arial" w:cs="Arial"/>
          <w:b/>
          <w:bCs/>
        </w:rPr>
        <w:t>.</w:t>
      </w:r>
      <w:r w:rsidRPr="000F587A">
        <w:rPr>
          <w:rFonts w:ascii="Arial" w:hAnsi="Arial" w:cs="Arial"/>
          <w:b/>
          <w:bCs/>
          <w:color w:val="FF0000"/>
        </w:rPr>
        <w:t xml:space="preserve"> </w:t>
      </w:r>
    </w:p>
    <w:p w14:paraId="5A32EF74" w14:textId="77777777" w:rsidR="00F54056" w:rsidRPr="003A35C2" w:rsidRDefault="00F54056" w:rsidP="00F54056">
      <w:pPr>
        <w:jc w:val="both"/>
        <w:rPr>
          <w:rFonts w:ascii="Arial" w:hAnsi="Arial" w:cs="Arial"/>
          <w:b/>
          <w:bCs/>
        </w:rPr>
      </w:pPr>
      <w:r w:rsidRPr="003A35C2">
        <w:rPr>
          <w:rFonts w:ascii="Arial" w:hAnsi="Arial" w:cs="Arial"/>
          <w:b/>
          <w:bCs/>
        </w:rPr>
        <w:t xml:space="preserve">At this stage the Local Authority will NOT require supporting documents. By signing the </w:t>
      </w:r>
      <w:proofErr w:type="gramStart"/>
      <w:r w:rsidRPr="003A35C2">
        <w:rPr>
          <w:rFonts w:ascii="Arial" w:hAnsi="Arial" w:cs="Arial"/>
          <w:b/>
          <w:bCs/>
        </w:rPr>
        <w:t>below</w:t>
      </w:r>
      <w:proofErr w:type="gramEnd"/>
      <w:r w:rsidRPr="003A35C2">
        <w:rPr>
          <w:rFonts w:ascii="Arial" w:hAnsi="Arial" w:cs="Arial"/>
          <w:b/>
          <w:bCs/>
        </w:rPr>
        <w:t xml:space="preserve"> you agree to have followed process and to store these documents for 6 months. If this case proceeds to court the Local Authority will require the documents to be sent to us. </w:t>
      </w:r>
    </w:p>
    <w:p w14:paraId="6F19206F" w14:textId="77777777" w:rsidR="00F54056" w:rsidRPr="003A35C2" w:rsidRDefault="00F54056" w:rsidP="00F54056">
      <w:pPr>
        <w:jc w:val="both"/>
        <w:rPr>
          <w:rFonts w:ascii="Arial" w:hAnsi="Arial" w:cs="Arial"/>
          <w:b/>
          <w:bCs/>
        </w:rPr>
      </w:pPr>
      <w:r w:rsidRPr="003A35C2">
        <w:rPr>
          <w:rFonts w:ascii="Arial" w:hAnsi="Arial" w:cs="Arial"/>
          <w:b/>
          <w:bCs/>
        </w:rPr>
        <w:t xml:space="preserve">I understand that the Local Authority will process this Penalty Notice on behalf of the school. </w:t>
      </w:r>
    </w:p>
    <w:p w14:paraId="31FE46B9" w14:textId="77777777" w:rsidR="00F54056" w:rsidRPr="000F587A" w:rsidRDefault="00F54056" w:rsidP="00F54056">
      <w:pPr>
        <w:jc w:val="both"/>
        <w:rPr>
          <w:rFonts w:ascii="Arial" w:hAnsi="Arial" w:cs="Arial"/>
          <w:b/>
          <w:bCs/>
          <w:sz w:val="18"/>
        </w:rPr>
      </w:pPr>
    </w:p>
    <w:p w14:paraId="02EBFF8D" w14:textId="77777777" w:rsidR="00F54056" w:rsidRPr="000F587A" w:rsidRDefault="00F54056" w:rsidP="00F54056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 </w:t>
      </w:r>
      <w:r w:rsidRPr="000F587A">
        <w:rPr>
          <w:rFonts w:ascii="Arial" w:hAnsi="Arial" w:cs="Arial"/>
          <w:b/>
          <w:bCs/>
        </w:rPr>
        <w:t xml:space="preserve">………………………………………  Head teacher   </w:t>
      </w:r>
      <w:r w:rsidRPr="000F587A"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  <w:b/>
          <w:bCs/>
        </w:rPr>
        <w:t>:</w:t>
      </w:r>
      <w:r w:rsidRPr="000F587A">
        <w:rPr>
          <w:rFonts w:ascii="Arial" w:hAnsi="Arial" w:cs="Arial"/>
          <w:b/>
          <w:bCs/>
        </w:rPr>
        <w:t xml:space="preserve"> ……………………….</w:t>
      </w:r>
    </w:p>
    <w:p w14:paraId="32B77D9E" w14:textId="77777777" w:rsidR="00F54056" w:rsidRPr="000F587A" w:rsidRDefault="00F54056" w:rsidP="00F54056">
      <w:pPr>
        <w:jc w:val="both"/>
        <w:rPr>
          <w:rFonts w:ascii="Arial" w:hAnsi="Arial" w:cs="Arial"/>
          <w:b/>
          <w:bCs/>
          <w:sz w:val="18"/>
        </w:rPr>
      </w:pPr>
    </w:p>
    <w:p w14:paraId="445AF57C" w14:textId="77777777" w:rsidR="00F54056" w:rsidRPr="000F587A" w:rsidRDefault="00F54056" w:rsidP="00F54056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b/>
          <w:bCs/>
        </w:rPr>
        <w:t>Name:</w:t>
      </w:r>
      <w:r w:rsidRPr="000F587A">
        <w:rPr>
          <w:rFonts w:ascii="Arial" w:hAnsi="Arial" w:cs="Arial"/>
          <w:b/>
          <w:bCs/>
        </w:rPr>
        <w:tab/>
        <w:t>…………………………………………</w:t>
      </w:r>
    </w:p>
    <w:p w14:paraId="708873C8" w14:textId="77777777" w:rsidR="00F54056" w:rsidRPr="000F587A" w:rsidRDefault="00F54056" w:rsidP="00F54056">
      <w:pPr>
        <w:jc w:val="both"/>
        <w:rPr>
          <w:rFonts w:ascii="Arial" w:hAnsi="Arial" w:cs="Arial"/>
          <w:sz w:val="18"/>
        </w:rPr>
      </w:pPr>
    </w:p>
    <w:p w14:paraId="3DCEA26A" w14:textId="77777777" w:rsidR="00F54056" w:rsidRPr="000F587A" w:rsidRDefault="00F54056" w:rsidP="00F54056">
      <w:pPr>
        <w:pStyle w:val="BodyText"/>
      </w:pPr>
      <w:r w:rsidRPr="000F587A">
        <w:t>Please return the completed form and associated documents to</w:t>
      </w:r>
      <w:r>
        <w:t xml:space="preserve"> the</w:t>
      </w:r>
      <w:r w:rsidRPr="000F587A">
        <w:t xml:space="preserve"> Education Welfare Penalty Notice</w:t>
      </w:r>
      <w:r>
        <w:t xml:space="preserve"> Inbox -</w:t>
      </w:r>
      <w:r w:rsidRPr="000F587A">
        <w:t xml:space="preserve"> </w:t>
      </w:r>
      <w:hyperlink r:id="rId6" w:history="1">
        <w:r w:rsidRPr="000F587A">
          <w:rPr>
            <w:rStyle w:val="Hyperlink"/>
          </w:rPr>
          <w:t>EducationWelfarePenaltyNotice@barnsley.gov.uk</w:t>
        </w:r>
      </w:hyperlink>
    </w:p>
    <w:p w14:paraId="3B397F92" w14:textId="77777777" w:rsidR="00F54056" w:rsidRPr="000F587A" w:rsidRDefault="00F54056" w:rsidP="00F54056">
      <w:pPr>
        <w:pStyle w:val="BodyText"/>
      </w:pPr>
    </w:p>
    <w:p w14:paraId="38EE26A7" w14:textId="3D2C0EBE" w:rsidR="004E0AAD" w:rsidRPr="00F10862" w:rsidRDefault="00F54056" w:rsidP="00260E15">
      <w:pPr>
        <w:pStyle w:val="BodyText"/>
        <w:rPr>
          <w:b/>
        </w:rPr>
      </w:pPr>
      <w:r w:rsidRPr="000F587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48EFE" wp14:editId="287E75B3">
                <wp:simplePos x="0" y="0"/>
                <wp:positionH relativeFrom="column">
                  <wp:posOffset>-254000</wp:posOffset>
                </wp:positionH>
                <wp:positionV relativeFrom="paragraph">
                  <wp:posOffset>372745</wp:posOffset>
                </wp:positionV>
                <wp:extent cx="6794500" cy="0"/>
                <wp:effectExtent l="5080" t="7620" r="10795" b="1143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01D6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29.35pt" to="5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5osAEAAEgDAAAOAAAAZHJzL2Uyb0RvYy54bWysU8Fu2zAMvQ/YPwi6L3aCpVu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"/>
            </w:pict>
          </mc:Fallback>
        </mc:AlternateContent>
      </w:r>
      <w:r w:rsidRPr="000F587A">
        <w:rPr>
          <w:b/>
        </w:rPr>
        <w:t xml:space="preserve">Please ensure that </w:t>
      </w:r>
      <w:r w:rsidR="00260E15">
        <w:rPr>
          <w:b/>
        </w:rPr>
        <w:t xml:space="preserve">a copy of the suspension/ PEX letter is included with this form and a registration </w:t>
      </w:r>
      <w:proofErr w:type="gramStart"/>
      <w:r w:rsidR="00260E15">
        <w:rPr>
          <w:b/>
        </w:rPr>
        <w:t>certificate</w:t>
      </w:r>
      <w:proofErr w:type="gramEnd"/>
      <w:r w:rsidR="00260E15">
        <w:rPr>
          <w:b/>
        </w:rPr>
        <w:t xml:space="preserve"> </w:t>
      </w:r>
    </w:p>
    <w:sectPr w:rsidR="004E0AAD" w:rsidRPr="00F10862" w:rsidSect="004E0A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D216" w14:textId="77777777" w:rsidR="00112E02" w:rsidRDefault="00112E02" w:rsidP="00FA33B2">
      <w:pPr>
        <w:spacing w:after="0" w:line="240" w:lineRule="auto"/>
      </w:pPr>
      <w:r>
        <w:separator/>
      </w:r>
    </w:p>
  </w:endnote>
  <w:endnote w:type="continuationSeparator" w:id="0">
    <w:p w14:paraId="3121A785" w14:textId="77777777" w:rsidR="00112E02" w:rsidRDefault="00112E02" w:rsidP="00FA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BD9F" w14:textId="5287E31E" w:rsidR="00FA33B2" w:rsidRDefault="00A857BB">
    <w:pPr>
      <w:pStyle w:val="Footer"/>
    </w:pPr>
    <w:r>
      <w:t>November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3494" w14:textId="77777777" w:rsidR="00112E02" w:rsidRDefault="00112E02" w:rsidP="00FA33B2">
      <w:pPr>
        <w:spacing w:after="0" w:line="240" w:lineRule="auto"/>
      </w:pPr>
      <w:r>
        <w:separator/>
      </w:r>
    </w:p>
  </w:footnote>
  <w:footnote w:type="continuationSeparator" w:id="0">
    <w:p w14:paraId="53BCA822" w14:textId="77777777" w:rsidR="00112E02" w:rsidRDefault="00112E02" w:rsidP="00FA3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D"/>
    <w:rsid w:val="00007B81"/>
    <w:rsid w:val="0007405E"/>
    <w:rsid w:val="00082902"/>
    <w:rsid w:val="00091D3F"/>
    <w:rsid w:val="00096052"/>
    <w:rsid w:val="000F121F"/>
    <w:rsid w:val="000F587A"/>
    <w:rsid w:val="00112E02"/>
    <w:rsid w:val="00172EFD"/>
    <w:rsid w:val="00260E15"/>
    <w:rsid w:val="00276634"/>
    <w:rsid w:val="00280104"/>
    <w:rsid w:val="002F45FA"/>
    <w:rsid w:val="0033588B"/>
    <w:rsid w:val="00370A77"/>
    <w:rsid w:val="00392F21"/>
    <w:rsid w:val="003A35C2"/>
    <w:rsid w:val="003A542E"/>
    <w:rsid w:val="004E0AAD"/>
    <w:rsid w:val="00505BA0"/>
    <w:rsid w:val="00592048"/>
    <w:rsid w:val="006272D8"/>
    <w:rsid w:val="00713A13"/>
    <w:rsid w:val="00786A7E"/>
    <w:rsid w:val="007C0583"/>
    <w:rsid w:val="007D0253"/>
    <w:rsid w:val="00812E9C"/>
    <w:rsid w:val="00815040"/>
    <w:rsid w:val="00846FE0"/>
    <w:rsid w:val="009138B1"/>
    <w:rsid w:val="0094425C"/>
    <w:rsid w:val="009630E9"/>
    <w:rsid w:val="00A337C0"/>
    <w:rsid w:val="00A857BB"/>
    <w:rsid w:val="00AC2D09"/>
    <w:rsid w:val="00B27115"/>
    <w:rsid w:val="00B56A93"/>
    <w:rsid w:val="00B839D4"/>
    <w:rsid w:val="00BF222D"/>
    <w:rsid w:val="00C87EB2"/>
    <w:rsid w:val="00CD6E7F"/>
    <w:rsid w:val="00D13458"/>
    <w:rsid w:val="00D9641C"/>
    <w:rsid w:val="00DA695B"/>
    <w:rsid w:val="00DB0FDD"/>
    <w:rsid w:val="00DB1D0E"/>
    <w:rsid w:val="00DD5724"/>
    <w:rsid w:val="00E04D25"/>
    <w:rsid w:val="00E21BF2"/>
    <w:rsid w:val="00E7345F"/>
    <w:rsid w:val="00F10862"/>
    <w:rsid w:val="00F5079D"/>
    <w:rsid w:val="00F54056"/>
    <w:rsid w:val="00F550F4"/>
    <w:rsid w:val="00F71235"/>
    <w:rsid w:val="00F74283"/>
    <w:rsid w:val="00F87C00"/>
    <w:rsid w:val="00FA33B2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DAF"/>
  <w15:chartTrackingRefBased/>
  <w15:docId w15:val="{5747B653-9FEB-4D72-9D43-B16B9AB9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AA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0AAD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815040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5040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81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B2"/>
  </w:style>
  <w:style w:type="paragraph" w:styleId="Footer">
    <w:name w:val="footer"/>
    <w:basedOn w:val="Normal"/>
    <w:link w:val="Foot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WelfarePenaltyNotice@barnsle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, Caroline (EDUCATION WELFARE OFFICER)</dc:creator>
  <cp:keywords/>
  <dc:description/>
  <cp:lastModifiedBy>Dvelys , Daniel (DIGITAL DEVELOPMENT LEAD)</cp:lastModifiedBy>
  <cp:revision>4</cp:revision>
  <dcterms:created xsi:type="dcterms:W3CDTF">2024-01-08T13:33:00Z</dcterms:created>
  <dcterms:modified xsi:type="dcterms:W3CDTF">2024-01-10T11:16:00Z</dcterms:modified>
</cp:coreProperties>
</file>